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0A" w:rsidRPr="00335A63" w:rsidRDefault="003C4F0A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F0A" w:rsidRPr="00CA0E11" w:rsidRDefault="003C4F0A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3C4F0A" w:rsidRPr="00CA0E11" w:rsidRDefault="003C4F0A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3C4F0A" w:rsidRPr="00CA0E11" w:rsidRDefault="003C4F0A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3C4F0A" w:rsidRPr="00CA0E11" w:rsidRDefault="003C4F0A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3C4F0A" w:rsidRPr="00CA0E11" w:rsidRDefault="003C4F0A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C4F0A" w:rsidRPr="00CA0E11" w:rsidRDefault="003C4F0A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3C4F0A" w:rsidRPr="00CA0E11" w:rsidRDefault="003C4F0A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C4F0A" w:rsidRPr="00E11C81" w:rsidRDefault="00BA3F54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26</w:t>
      </w:r>
      <w:r w:rsidR="00CC0921">
        <w:rPr>
          <w:rFonts w:ascii="Arial" w:hAnsi="Arial" w:cs="Arial"/>
          <w:b/>
          <w:bCs/>
          <w:sz w:val="32"/>
          <w:szCs w:val="32"/>
        </w:rPr>
        <w:t xml:space="preserve"> октября 2021 г.  №</w:t>
      </w:r>
      <w:r>
        <w:rPr>
          <w:rFonts w:ascii="Arial" w:hAnsi="Arial" w:cs="Arial"/>
          <w:b/>
          <w:bCs/>
          <w:sz w:val="32"/>
          <w:szCs w:val="32"/>
        </w:rPr>
        <w:t>61</w:t>
      </w:r>
    </w:p>
    <w:p w:rsidR="003C4F0A" w:rsidRPr="00CA0E11" w:rsidRDefault="003C4F0A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3C4F0A" w:rsidRPr="00CA0E11" w:rsidRDefault="003C4F0A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3C4F0A" w:rsidRPr="00CA0E11" w:rsidRDefault="003C4F0A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3C4F0A" w:rsidRDefault="003C4F0A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в решение Собрания депутатов</w:t>
      </w:r>
    </w:p>
    <w:p w:rsidR="003C4F0A" w:rsidRPr="00CA0E11" w:rsidRDefault="003C4F0A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3C4F0A" w:rsidRDefault="003C4F0A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3C4F0A" w:rsidRDefault="003C4F0A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  <w:r>
        <w:rPr>
          <w:rFonts w:ascii="Arial" w:hAnsi="Arial" w:cs="Arial"/>
          <w:b/>
          <w:bCs/>
          <w:sz w:val="32"/>
          <w:szCs w:val="32"/>
        </w:rPr>
        <w:t>от 04 декабря 2020 г. № 18</w:t>
      </w:r>
    </w:p>
    <w:p w:rsidR="003C4F0A" w:rsidRPr="00CA0E11" w:rsidRDefault="003C4F0A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«О бюджете</w:t>
      </w:r>
      <w:r>
        <w:rPr>
          <w:rFonts w:ascii="Arial" w:hAnsi="Arial" w:cs="Arial"/>
          <w:b/>
          <w:bCs/>
          <w:sz w:val="32"/>
          <w:szCs w:val="32"/>
        </w:rPr>
        <w:t xml:space="preserve">  Среднеапоченского сельсовета </w:t>
      </w: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 Курской области на 2021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2022 и 2023 годов</w:t>
      </w:r>
      <w:r w:rsidRPr="00CA0E11">
        <w:rPr>
          <w:rFonts w:ascii="Arial" w:hAnsi="Arial" w:cs="Arial"/>
          <w:b/>
          <w:bCs/>
          <w:sz w:val="32"/>
          <w:szCs w:val="32"/>
        </w:rPr>
        <w:t>»</w:t>
      </w:r>
    </w:p>
    <w:p w:rsidR="003C4F0A" w:rsidRPr="00CA0E11" w:rsidRDefault="003C4F0A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3C4F0A" w:rsidRDefault="003C4F0A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3C4F0A" w:rsidRPr="00E11C81" w:rsidRDefault="003C4F0A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04 декабря 2020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18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2021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2022 и 2023 годов </w:t>
      </w:r>
      <w:r w:rsidRPr="00CA0E11">
        <w:rPr>
          <w:rFonts w:ascii="Arial" w:hAnsi="Arial" w:cs="Arial"/>
        </w:rPr>
        <w:t>» следующие изменения и дополнения в тексте решения :</w:t>
      </w:r>
    </w:p>
    <w:p w:rsidR="003C4F0A" w:rsidRDefault="003C4F0A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2021 год изложить в новой редакции:</w:t>
      </w:r>
    </w:p>
    <w:p w:rsidR="003C4F0A" w:rsidRDefault="003C4F0A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2021 год</w:t>
      </w:r>
    </w:p>
    <w:p w:rsidR="003C4F0A" w:rsidRDefault="003C4F0A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3C4F0A" w:rsidRDefault="003C4F0A" w:rsidP="006839BD">
      <w:pPr>
        <w:pStyle w:val="a8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бюджета Среднеапоченского сель</w:t>
      </w:r>
      <w:r w:rsidR="0045013C">
        <w:rPr>
          <w:rFonts w:ascii="Arial" w:hAnsi="Arial" w:cs="Arial"/>
          <w:sz w:val="24"/>
          <w:szCs w:val="24"/>
        </w:rPr>
        <w:t>совета в сумме 4610500,20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3C4F0A" w:rsidRDefault="003C4F0A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3C4F0A" w:rsidRDefault="003C4F0A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Среднеапоченско</w:t>
      </w:r>
      <w:r w:rsidR="0045013C">
        <w:rPr>
          <w:rFonts w:ascii="Arial" w:hAnsi="Arial" w:cs="Arial"/>
          <w:sz w:val="24"/>
          <w:szCs w:val="24"/>
        </w:rPr>
        <w:t>го сельсовета в сумме 4651533,96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3C4F0A" w:rsidRDefault="003C4F0A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3C4F0A" w:rsidRDefault="003C4F0A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41033,76 рубля.</w:t>
      </w:r>
    </w:p>
    <w:p w:rsidR="003C4F0A" w:rsidRDefault="003C4F0A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3C4F0A" w:rsidRPr="00B8394A" w:rsidRDefault="003C4F0A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CC0921" w:rsidRDefault="003C4F0A" w:rsidP="00CC09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3C4F0A" w:rsidRDefault="003C4F0A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3C4F0A" w:rsidRDefault="003C4F0A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3C4F0A" w:rsidRDefault="003C4F0A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Среднеапоченского сельсовета                                            Т.М.Сидорова</w:t>
      </w:r>
    </w:p>
    <w:p w:rsidR="00CC0921" w:rsidRDefault="00CC0921" w:rsidP="005F43F8">
      <w:pPr>
        <w:rPr>
          <w:rFonts w:ascii="Arial" w:hAnsi="Arial" w:cs="Arial"/>
        </w:rPr>
      </w:pPr>
    </w:p>
    <w:p w:rsidR="00CC0921" w:rsidRPr="00CA0E11" w:rsidRDefault="00CC0921" w:rsidP="00CC0921">
      <w:pPr>
        <w:autoSpaceDE w:val="0"/>
        <w:autoSpaceDN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A0E11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CC0921" w:rsidRPr="00CA0E11" w:rsidRDefault="00CC0921" w:rsidP="00CC092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В.Н.Сверчкова</w:t>
      </w:r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CC0921" w:rsidRPr="005F43F8" w:rsidRDefault="00CC0921" w:rsidP="005F43F8">
      <w:pPr>
        <w:rPr>
          <w:rFonts w:ascii="Arial" w:hAnsi="Arial" w:cs="Arial"/>
        </w:rPr>
        <w:sectPr w:rsidR="00CC0921" w:rsidRPr="005F43F8" w:rsidSect="00474B72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</w:p>
    <w:p w:rsidR="003C4F0A" w:rsidRDefault="003C4F0A" w:rsidP="00CA0E11">
      <w:pPr>
        <w:rPr>
          <w:rFonts w:ascii="Arial" w:hAnsi="Arial" w:cs="Arial"/>
        </w:rPr>
      </w:pPr>
    </w:p>
    <w:p w:rsidR="003C4F0A" w:rsidRPr="002777E8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Приложение № 5  </w:t>
      </w:r>
    </w:p>
    <w:p w:rsidR="003C4F0A" w:rsidRPr="002777E8" w:rsidRDefault="003C4F0A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</w:t>
      </w:r>
      <w:r w:rsidR="003C21AA">
        <w:rPr>
          <w:rFonts w:ascii="Arial" w:hAnsi="Arial" w:cs="Arial"/>
        </w:rPr>
        <w:t xml:space="preserve">     </w:t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  <w:t xml:space="preserve">   к решению Собрания</w:t>
      </w:r>
      <w:r w:rsidRPr="002777E8">
        <w:rPr>
          <w:rFonts w:ascii="Arial" w:hAnsi="Arial" w:cs="Arial"/>
        </w:rPr>
        <w:t xml:space="preserve"> депутатов</w:t>
      </w:r>
    </w:p>
    <w:p w:rsidR="003C4F0A" w:rsidRPr="002777E8" w:rsidRDefault="003C4F0A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3C4F0A" w:rsidRPr="002777E8" w:rsidRDefault="003C4F0A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3C4F0A" w:rsidRPr="002777E8" w:rsidRDefault="003C4F0A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3C4F0A" w:rsidRPr="002777E8" w:rsidRDefault="003C4F0A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 w:rsidR="00BA3F54">
        <w:rPr>
          <w:rFonts w:ascii="Arial" w:hAnsi="Arial" w:cs="Arial"/>
        </w:rPr>
        <w:t>26.10</w:t>
      </w:r>
      <w:r w:rsidR="00CC0921">
        <w:rPr>
          <w:rFonts w:ascii="Arial" w:hAnsi="Arial" w:cs="Arial"/>
        </w:rPr>
        <w:t>.2021</w:t>
      </w:r>
      <w:r>
        <w:rPr>
          <w:rFonts w:ascii="Arial" w:hAnsi="Arial" w:cs="Arial"/>
        </w:rPr>
        <w:t>г</w:t>
      </w:r>
      <w:r w:rsidR="00CC09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777E8">
        <w:rPr>
          <w:rFonts w:ascii="Arial" w:hAnsi="Arial" w:cs="Arial"/>
        </w:rPr>
        <w:t xml:space="preserve"> </w:t>
      </w:r>
      <w:r w:rsidR="00BA3F54">
        <w:rPr>
          <w:rFonts w:ascii="Arial" w:hAnsi="Arial" w:cs="Arial"/>
        </w:rPr>
        <w:t>№61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3C4F0A" w:rsidRDefault="003C4F0A" w:rsidP="00CA0E11">
      <w:pPr>
        <w:rPr>
          <w:rFonts w:ascii="Arial" w:hAnsi="Arial" w:cs="Arial"/>
        </w:rPr>
      </w:pPr>
    </w:p>
    <w:p w:rsidR="003C4F0A" w:rsidRPr="0028612C" w:rsidRDefault="003C4F0A" w:rsidP="00474B72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8612C">
        <w:rPr>
          <w:rFonts w:ascii="Courier New" w:hAnsi="Courier New" w:cs="Courier New"/>
          <w:b/>
          <w:bCs/>
        </w:rPr>
        <w:t xml:space="preserve">                                                  </w:t>
      </w:r>
    </w:p>
    <w:p w:rsidR="003C4F0A" w:rsidRDefault="003C4F0A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3C4F0A" w:rsidRPr="00474B72" w:rsidRDefault="003C4F0A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2021</w:t>
      </w:r>
      <w:r w:rsidRPr="00474B72">
        <w:rPr>
          <w:rFonts w:ascii="Arial" w:hAnsi="Arial" w:cs="Arial"/>
          <w:b/>
          <w:bCs/>
          <w:sz w:val="32"/>
          <w:szCs w:val="32"/>
        </w:rPr>
        <w:t xml:space="preserve"> году</w:t>
      </w:r>
    </w:p>
    <w:p w:rsidR="003C4F0A" w:rsidRPr="0028612C" w:rsidRDefault="003C4F0A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6510"/>
        <w:gridCol w:w="1570"/>
      </w:tblGrid>
      <w:tr w:rsidR="003C4F0A" w:rsidRPr="00474B72">
        <w:trPr>
          <w:trHeight w:val="218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474B72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10" w:type="dxa"/>
          </w:tcPr>
          <w:p w:rsidR="003C4F0A" w:rsidRPr="00474B72" w:rsidRDefault="003C4F0A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3C4F0A" w:rsidRPr="00474B72" w:rsidRDefault="003C4F0A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70" w:type="dxa"/>
          </w:tcPr>
          <w:p w:rsidR="003C4F0A" w:rsidRPr="00474B72" w:rsidRDefault="003C4F0A" w:rsidP="00474B72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201</w:t>
            </w:r>
            <w:r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</w:tr>
      <w:tr w:rsidR="003C4F0A" w:rsidRPr="00474B72">
        <w:trPr>
          <w:trHeight w:val="188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510" w:type="dxa"/>
            <w:vAlign w:val="bottom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70" w:type="dxa"/>
            <w:vAlign w:val="bottom"/>
          </w:tcPr>
          <w:p w:rsidR="003C4F0A" w:rsidRPr="00474B72" w:rsidRDefault="0045013C" w:rsidP="00CC0921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2194829,48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510" w:type="dxa"/>
            <w:vAlign w:val="bottom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70" w:type="dxa"/>
            <w:vAlign w:val="bottom"/>
          </w:tcPr>
          <w:p w:rsidR="003C4F0A" w:rsidRPr="00474B72" w:rsidRDefault="003C4F0A" w:rsidP="00CC0921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56648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510" w:type="dxa"/>
            <w:vAlign w:val="bottom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0" w:type="dxa"/>
            <w:vAlign w:val="bottom"/>
          </w:tcPr>
          <w:p w:rsidR="003C4F0A" w:rsidRPr="00474B72" w:rsidRDefault="003C4F0A" w:rsidP="00CC0921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56648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510" w:type="dxa"/>
            <w:vAlign w:val="bottom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570" w:type="dxa"/>
            <w:vAlign w:val="bottom"/>
          </w:tcPr>
          <w:p w:rsidR="003C4F0A" w:rsidRPr="00474B72" w:rsidRDefault="003C4F0A" w:rsidP="00CC0921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53353</w:t>
            </w:r>
          </w:p>
          <w:p w:rsidR="003C4F0A" w:rsidRPr="00474B72" w:rsidRDefault="003C4F0A" w:rsidP="00CC0921">
            <w:pPr>
              <w:rPr>
                <w:rFonts w:ascii="Arial" w:hAnsi="Arial" w:cs="Arial"/>
              </w:rPr>
            </w:pP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lang w:val="en-US"/>
              </w:rPr>
            </w:pPr>
            <w:r w:rsidRPr="00474B72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510" w:type="dxa"/>
            <w:vAlign w:val="bottom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3C4F0A" w:rsidRPr="00474B72" w:rsidRDefault="003C4F0A" w:rsidP="00CC0921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295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510" w:type="dxa"/>
            <w:vAlign w:val="bottom"/>
          </w:tcPr>
          <w:p w:rsidR="003C4F0A" w:rsidRPr="00474B72" w:rsidRDefault="003C4F0A" w:rsidP="00CC0921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3C4F0A" w:rsidRPr="00474B72" w:rsidRDefault="003C4F0A" w:rsidP="00CC0921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3000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570" w:type="dxa"/>
            <w:vAlign w:val="bottom"/>
          </w:tcPr>
          <w:p w:rsidR="003C4F0A" w:rsidRPr="00474B72" w:rsidRDefault="003C4F0A" w:rsidP="00CC0921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130266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1 05 03000 01 0000 110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3C4F0A" w:rsidRPr="00474B72" w:rsidRDefault="003C4F0A" w:rsidP="00CC0921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130266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3C4F0A" w:rsidRPr="00474B72" w:rsidRDefault="003C4F0A" w:rsidP="00CC0921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130266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570" w:type="dxa"/>
            <w:vAlign w:val="bottom"/>
          </w:tcPr>
          <w:p w:rsidR="003C4F0A" w:rsidRPr="00474B72" w:rsidRDefault="0045013C" w:rsidP="00CC0921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</w:t>
            </w:r>
            <w:r w:rsidR="003C4F0A">
              <w:rPr>
                <w:rFonts w:ascii="Arial" w:hAnsi="Arial" w:cs="Arial"/>
                <w:snapToGrid w:val="0"/>
              </w:rPr>
              <w:t>34251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40103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40103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</w:t>
            </w:r>
          </w:p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70" w:type="dxa"/>
            <w:vAlign w:val="center"/>
          </w:tcPr>
          <w:p w:rsidR="003C4F0A" w:rsidRPr="00474B72" w:rsidRDefault="0045013C" w:rsidP="00CC0921">
            <w:pPr>
              <w:tabs>
                <w:tab w:val="right" w:pos="820"/>
              </w:tabs>
              <w:ind w:firstLine="35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</w:t>
            </w:r>
            <w:r w:rsidR="003C4F0A">
              <w:rPr>
                <w:rFonts w:ascii="Arial" w:hAnsi="Arial" w:cs="Arial"/>
                <w:snapToGrid w:val="0"/>
              </w:rPr>
              <w:t>94148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570" w:type="dxa"/>
            <w:vAlign w:val="center"/>
          </w:tcPr>
          <w:p w:rsidR="003C4F0A" w:rsidRPr="00474B72" w:rsidRDefault="0045013C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</w:t>
            </w:r>
            <w:r w:rsidR="003C4F0A">
              <w:rPr>
                <w:rFonts w:ascii="Arial" w:hAnsi="Arial" w:cs="Arial"/>
                <w:snapToGrid w:val="0"/>
              </w:rPr>
              <w:t>15112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lastRenderedPageBreak/>
              <w:t>1 06 06033 10 0000 110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3C4F0A" w:rsidRPr="00474B72" w:rsidRDefault="0045013C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</w:t>
            </w:r>
            <w:r w:rsidR="003C4F0A">
              <w:rPr>
                <w:rFonts w:ascii="Arial" w:hAnsi="Arial" w:cs="Arial"/>
                <w:snapToGrid w:val="0"/>
              </w:rPr>
              <w:t>15112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279036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279036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111 00000 00 0000 000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использования имущества,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474B72">
              <w:rPr>
                <w:rFonts w:ascii="Arial" w:hAnsi="Arial" w:cs="Arial"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55526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111 05025 10 0000 120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Доходы получаемые в виде арендной платы 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55526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14138,48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14138,48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14138,48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510" w:type="dxa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14138,48</w:t>
            </w:r>
          </w:p>
        </w:tc>
      </w:tr>
      <w:tr w:rsidR="008B192C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8B192C" w:rsidRPr="00474B72" w:rsidRDefault="008B192C" w:rsidP="00CC092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1 16 02020 02 0000 140</w:t>
            </w:r>
          </w:p>
        </w:tc>
        <w:tc>
          <w:tcPr>
            <w:tcW w:w="6510" w:type="dxa"/>
          </w:tcPr>
          <w:p w:rsidR="008B192C" w:rsidRPr="00474B72" w:rsidRDefault="008B192C" w:rsidP="00CC092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Штрафы санкции возмещение ущерба</w:t>
            </w:r>
          </w:p>
        </w:tc>
        <w:tc>
          <w:tcPr>
            <w:tcW w:w="1570" w:type="dxa"/>
            <w:vAlign w:val="center"/>
          </w:tcPr>
          <w:p w:rsidR="008B192C" w:rsidRDefault="008B192C" w:rsidP="00CC0921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4000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70" w:type="dxa"/>
            <w:vAlign w:val="center"/>
          </w:tcPr>
          <w:p w:rsidR="003C4F0A" w:rsidRPr="00474B72" w:rsidRDefault="008B192C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2415670,72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3C4F0A" w:rsidRPr="00474B72" w:rsidRDefault="008B192C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2409709,2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2 02 10000 00 0000 150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3C4F0A" w:rsidRPr="00474B72" w:rsidRDefault="008B192C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1775849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ind w:firstLine="35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625686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625686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2 02 15002 00 0000 150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70" w:type="dxa"/>
            <w:vAlign w:val="center"/>
          </w:tcPr>
          <w:p w:rsidR="003C4F0A" w:rsidRPr="00474B72" w:rsidRDefault="008B192C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1150163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570" w:type="dxa"/>
            <w:vAlign w:val="center"/>
          </w:tcPr>
          <w:p w:rsidR="003C4F0A" w:rsidRPr="00474B72" w:rsidRDefault="008B192C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1150163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2 02 20000 00 0000 150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365114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365114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2  02 04000 00 0000 000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179479,2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02 40014 10 0000 150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Межбюджетные трансферты передаваемые бюджетам сельских поселений из бюджетов муниципальных районов 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179479,2</w:t>
            </w:r>
          </w:p>
        </w:tc>
      </w:tr>
      <w:tr w:rsidR="003C4F0A" w:rsidRPr="00474B72">
        <w:trPr>
          <w:trHeight w:val="359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2 02 45519 10 0000 150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государственную поддержку лучших муниципальных учреждений культуры </w:t>
            </w:r>
          </w:p>
        </w:tc>
        <w:tc>
          <w:tcPr>
            <w:tcW w:w="1570" w:type="dxa"/>
            <w:vAlign w:val="center"/>
          </w:tcPr>
          <w:p w:rsidR="003C4F0A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3C4F0A" w:rsidRPr="00474B72">
        <w:trPr>
          <w:trHeight w:val="359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2 02 30000  00 0000 150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2 02 35118 00 0000 150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89267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2 07 00000 00 0000 15</w:t>
            </w:r>
            <w:r w:rsidRPr="00474B72">
              <w:rPr>
                <w:rFonts w:ascii="Arial" w:hAnsi="Arial" w:cs="Arial"/>
              </w:rPr>
              <w:t>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7000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2 07 05030 10 0000 15</w:t>
            </w:r>
            <w:r w:rsidRPr="00474B72">
              <w:rPr>
                <w:rFonts w:ascii="Arial" w:hAnsi="Arial" w:cs="Arial"/>
              </w:rPr>
              <w:t>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570" w:type="dxa"/>
            <w:vAlign w:val="center"/>
          </w:tcPr>
          <w:p w:rsidR="003C4F0A" w:rsidRPr="00474B72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7000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2 19 05000 13 0000 150</w:t>
            </w: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 субвенций и иных межбюджетных трансфертов имеющих целевое назначение</w:t>
            </w:r>
          </w:p>
        </w:tc>
        <w:tc>
          <w:tcPr>
            <w:tcW w:w="1570" w:type="dxa"/>
          </w:tcPr>
          <w:p w:rsidR="003C4F0A" w:rsidRDefault="003C4F0A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-1038,48</w:t>
            </w:r>
          </w:p>
        </w:tc>
      </w:tr>
      <w:tr w:rsidR="003C4F0A" w:rsidRPr="00474B72">
        <w:trPr>
          <w:trHeight w:val="421"/>
          <w:jc w:val="center"/>
        </w:trPr>
        <w:tc>
          <w:tcPr>
            <w:tcW w:w="3023" w:type="dxa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510" w:type="dxa"/>
            <w:vAlign w:val="center"/>
          </w:tcPr>
          <w:p w:rsidR="003C4F0A" w:rsidRPr="00474B72" w:rsidRDefault="003C4F0A" w:rsidP="00CC092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70" w:type="dxa"/>
          </w:tcPr>
          <w:p w:rsidR="003C4F0A" w:rsidRPr="00474B72" w:rsidRDefault="008B192C" w:rsidP="00CC0921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4610500,2</w:t>
            </w:r>
          </w:p>
        </w:tc>
      </w:tr>
    </w:tbl>
    <w:p w:rsidR="003C4F0A" w:rsidRPr="00474B72" w:rsidRDefault="003C4F0A" w:rsidP="00CC0921">
      <w:pPr>
        <w:rPr>
          <w:rFonts w:ascii="Arial" w:hAnsi="Arial" w:cs="Arial"/>
        </w:rPr>
      </w:pPr>
    </w:p>
    <w:p w:rsidR="003C4F0A" w:rsidRPr="00474B72" w:rsidRDefault="003C4F0A" w:rsidP="00CC092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3C4F0A" w:rsidRDefault="003C4F0A" w:rsidP="00CC0921">
      <w:pPr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CC0921">
      <w:pPr>
        <w:autoSpaceDE w:val="0"/>
        <w:autoSpaceDN w:val="0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3C4F0A" w:rsidRPr="002777E8" w:rsidRDefault="003C4F0A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  <w:r w:rsidRPr="002777E8">
        <w:rPr>
          <w:rFonts w:ascii="Arial" w:hAnsi="Arial" w:cs="Arial"/>
        </w:rPr>
        <w:t xml:space="preserve">  </w:t>
      </w:r>
    </w:p>
    <w:p w:rsidR="003C4F0A" w:rsidRPr="002777E8" w:rsidRDefault="003C4F0A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  <w:t xml:space="preserve">   к решению Собрания</w:t>
      </w:r>
      <w:r w:rsidRPr="002777E8">
        <w:rPr>
          <w:rFonts w:ascii="Arial" w:hAnsi="Arial" w:cs="Arial"/>
        </w:rPr>
        <w:t xml:space="preserve"> депутатов</w:t>
      </w:r>
    </w:p>
    <w:p w:rsidR="003C4F0A" w:rsidRPr="002777E8" w:rsidRDefault="003C4F0A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3C4F0A" w:rsidRPr="002777E8" w:rsidRDefault="003C4F0A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3C4F0A" w:rsidRPr="002777E8" w:rsidRDefault="003C4F0A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3C4F0A" w:rsidRPr="002777E8" w:rsidRDefault="003C4F0A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 w:rsidR="00BA3F54">
        <w:rPr>
          <w:rFonts w:ascii="Arial" w:hAnsi="Arial" w:cs="Arial"/>
        </w:rPr>
        <w:t>26.10</w:t>
      </w:r>
      <w:r w:rsidR="00CC0921">
        <w:rPr>
          <w:rFonts w:ascii="Arial" w:hAnsi="Arial" w:cs="Arial"/>
        </w:rPr>
        <w:t>.2021</w:t>
      </w:r>
      <w:r>
        <w:rPr>
          <w:rFonts w:ascii="Arial" w:hAnsi="Arial" w:cs="Arial"/>
        </w:rPr>
        <w:t>г</w:t>
      </w:r>
      <w:r w:rsidR="00CC09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777E8">
        <w:rPr>
          <w:rFonts w:ascii="Arial" w:hAnsi="Arial" w:cs="Arial"/>
        </w:rPr>
        <w:t xml:space="preserve"> </w:t>
      </w:r>
      <w:r w:rsidR="00BA3F54">
        <w:rPr>
          <w:rFonts w:ascii="Arial" w:hAnsi="Arial" w:cs="Arial"/>
        </w:rPr>
        <w:t>№61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3C4F0A" w:rsidRPr="00D53DCD" w:rsidRDefault="006839BD" w:rsidP="001E587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3C4F0A" w:rsidRPr="00FE2DA1">
        <w:rPr>
          <w:rFonts w:ascii="Arial" w:hAnsi="Arial" w:cs="Arial"/>
          <w:b/>
          <w:bCs/>
          <w:sz w:val="28"/>
          <w:szCs w:val="28"/>
        </w:rPr>
        <w:t>Ведомственная  структура р</w:t>
      </w:r>
      <w:r w:rsidR="003C4F0A">
        <w:rPr>
          <w:rFonts w:ascii="Arial" w:hAnsi="Arial" w:cs="Arial"/>
          <w:b/>
          <w:bCs/>
          <w:sz w:val="28"/>
          <w:szCs w:val="28"/>
        </w:rPr>
        <w:t>асходов местного бюджета на 2021</w:t>
      </w:r>
      <w:r w:rsidR="003C4F0A" w:rsidRPr="00FE2DA1"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3C4F0A" w:rsidRPr="00FE2DA1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3C4F0A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A0E11" w:rsidRDefault="003C4F0A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A0E11" w:rsidRDefault="003C4F0A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A0E11" w:rsidRDefault="003C4F0A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A0E11" w:rsidRDefault="003C4F0A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A0E11" w:rsidRDefault="003C4F0A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A0E11" w:rsidRDefault="003C4F0A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3C4F0A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241" w:tblpY="689"/>
              <w:tblOverlap w:val="never"/>
              <w:tblW w:w="10619" w:type="dxa"/>
              <w:tblLayout w:type="fixed"/>
              <w:tblLook w:val="00A0" w:firstRow="1" w:lastRow="0" w:firstColumn="1" w:lastColumn="0" w:noHBand="0" w:noVBand="0"/>
            </w:tblPr>
            <w:tblGrid>
              <w:gridCol w:w="3964"/>
              <w:gridCol w:w="1071"/>
              <w:gridCol w:w="1260"/>
              <w:gridCol w:w="720"/>
              <w:gridCol w:w="1080"/>
              <w:gridCol w:w="720"/>
              <w:gridCol w:w="1804"/>
            </w:tblGrid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Рз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ПР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Итого расходы на 2019 </w:t>
                  </w:r>
                  <w:r w:rsidRPr="00474B72">
                    <w:rPr>
                      <w:rFonts w:ascii="Arial" w:hAnsi="Arial" w:cs="Arial"/>
                    </w:rPr>
                    <w:t>год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 xml:space="preserve">       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74B72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3C4F0A" w:rsidRPr="00CA0E11">
              <w:trPr>
                <w:trHeight w:val="37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ВСЕГО РАСХОДОВ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4651533,96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2    </w:t>
                  </w:r>
                  <w:r>
                    <w:rPr>
                      <w:rFonts w:ascii="Arial" w:hAnsi="Arial" w:cs="Arial"/>
                    </w:rPr>
                    <w:t>2459013,96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559777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559777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559777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559777</w:t>
                  </w:r>
                </w:p>
              </w:tc>
            </w:tr>
            <w:tr w:rsidR="003C4F0A" w:rsidRPr="00CA0E11">
              <w:trPr>
                <w:trHeight w:val="84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559777</w:t>
                  </w:r>
                </w:p>
              </w:tc>
            </w:tr>
            <w:tr w:rsidR="003C4F0A" w:rsidRPr="00CA0E11">
              <w:trPr>
                <w:trHeight w:val="241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1245</w:t>
                  </w:r>
                  <w:r w:rsidR="003C4F0A">
                    <w:rPr>
                      <w:rFonts w:ascii="Arial" w:hAnsi="Arial" w:cs="Arial"/>
                    </w:rPr>
                    <w:t>513,76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123</w:t>
                  </w:r>
                  <w:r w:rsidR="003C4F0A">
                    <w:rPr>
                      <w:rFonts w:ascii="Arial" w:hAnsi="Arial" w:cs="Arial"/>
                    </w:rPr>
                    <w:t>2200,76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123</w:t>
                  </w:r>
                  <w:r w:rsidR="003C4F0A">
                    <w:rPr>
                      <w:rFonts w:ascii="Arial" w:hAnsi="Arial" w:cs="Arial"/>
                    </w:rPr>
                    <w:t>2200,76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123</w:t>
                  </w:r>
                  <w:r w:rsidR="003C4F0A">
                    <w:rPr>
                      <w:rFonts w:ascii="Arial" w:hAnsi="Arial" w:cs="Arial"/>
                    </w:rPr>
                    <w:t>2200,76</w:t>
                  </w:r>
                </w:p>
              </w:tc>
            </w:tr>
            <w:tr w:rsidR="003C4F0A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</w:t>
                  </w:r>
                  <w:r w:rsidR="003C4F0A">
                    <w:rPr>
                      <w:rFonts w:ascii="Arial" w:hAnsi="Arial" w:cs="Arial"/>
                    </w:rPr>
                    <w:t>7622</w:t>
                  </w:r>
                </w:p>
              </w:tc>
            </w:tr>
            <w:tr w:rsidR="003C4F0A" w:rsidRPr="00CA0E11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D574A4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3C4F0A">
                    <w:rPr>
                      <w:rFonts w:ascii="Arial" w:hAnsi="Arial" w:cs="Arial"/>
                    </w:rPr>
                    <w:t>7463,76</w:t>
                  </w:r>
                </w:p>
              </w:tc>
            </w:tr>
            <w:tr w:rsidR="003C4F0A" w:rsidRPr="00CA0E11">
              <w:trPr>
                <w:trHeight w:val="71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A708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57115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П1485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Default="003C4F0A" w:rsidP="00474B72">
                  <w:pPr>
                    <w:ind w:left="-25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  <w:p w:rsidR="003C4F0A" w:rsidRDefault="003C4F0A" w:rsidP="00A708DE">
                  <w:pPr>
                    <w:rPr>
                      <w:rFonts w:ascii="Arial" w:hAnsi="Arial" w:cs="Arial"/>
                    </w:rPr>
                  </w:pPr>
                </w:p>
                <w:p w:rsidR="003C4F0A" w:rsidRPr="00A708DE" w:rsidRDefault="003C4F0A" w:rsidP="00A708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13313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731 00 П 1485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13313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731 00 П 1485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13313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деятельности финансовых, налоговых и таможенных органов и органов финансового ( финансово-бюджетного) надзора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741 00 П 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8B19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6410        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A708DE">
                  <w:pPr>
                    <w:ind w:left="-25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6    6410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6410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6410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6410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59</w:t>
                  </w:r>
                  <w:r w:rsidR="003C4F0A">
                    <w:rPr>
                      <w:rFonts w:ascii="Arial" w:hAnsi="Arial" w:cs="Arial"/>
                    </w:rPr>
                    <w:t>3499,2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59</w:t>
                  </w:r>
                  <w:r w:rsidR="003C4F0A">
                    <w:rPr>
                      <w:rFonts w:ascii="Arial" w:hAnsi="Arial" w:cs="Arial"/>
                    </w:rPr>
                    <w:t>3499,2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59</w:t>
                  </w:r>
                  <w:r w:rsidR="003C4F0A">
                    <w:rPr>
                      <w:rFonts w:ascii="Arial" w:hAnsi="Arial" w:cs="Arial"/>
                    </w:rPr>
                    <w:t>3499,2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59</w:t>
                  </w:r>
                  <w:r w:rsidR="003C4F0A">
                    <w:rPr>
                      <w:rFonts w:ascii="Arial" w:hAnsi="Arial" w:cs="Arial"/>
                    </w:rPr>
                    <w:t>3499,2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8B192C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59</w:t>
                  </w:r>
                  <w:r w:rsidR="003C4F0A">
                    <w:rPr>
                      <w:rFonts w:ascii="Arial" w:hAnsi="Arial" w:cs="Arial"/>
                    </w:rPr>
                    <w:t>3499,2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Уплата налогов ,сборов и иных платежей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6304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Мероприятия связанные с устранением последствий коронавирусной инфекции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77 2 00 С2002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оборона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89267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89267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89267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89267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89267</w:t>
                  </w:r>
                </w:p>
              </w:tc>
            </w:tr>
            <w:tr w:rsidR="003C4F0A" w:rsidRPr="00CA0E11">
              <w:trPr>
                <w:trHeight w:val="45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89267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43000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001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21000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21000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B1280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21000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пожарной безопасности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22000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C</w:t>
                  </w:r>
                  <w:r w:rsidRPr="00D53DCD">
                    <w:rPr>
                      <w:rFonts w:ascii="Arial" w:hAnsi="Arial" w:cs="Arial"/>
                    </w:rPr>
                    <w:t xml:space="preserve">реднеапоченский сельсовет»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22000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«Среднеапоченский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CC4A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22000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22000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С1415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22000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С1415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22000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 экономика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8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140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«Энергосбережение в Среднеапоченском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12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по внесению в государственный кадастр недвижимости 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>772 00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Межевание земель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77200С</w:t>
                  </w:r>
                </w:p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8B074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Благоустройство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Default="00913430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662359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07301С1433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Default="00913430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662359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 , кинематография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913430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</w:t>
                  </w:r>
                  <w:r w:rsidR="003C4F0A">
                    <w:rPr>
                      <w:rFonts w:ascii="Arial" w:hAnsi="Arial" w:cs="Arial"/>
                    </w:rPr>
                    <w:t>7894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913430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</w:t>
                  </w:r>
                  <w:r w:rsidR="003C4F0A">
                    <w:rPr>
                      <w:rFonts w:ascii="Arial" w:hAnsi="Arial" w:cs="Arial"/>
                    </w:rPr>
                    <w:t>7894</w:t>
                  </w:r>
                </w:p>
              </w:tc>
            </w:tr>
            <w:tr w:rsidR="003C4F0A" w:rsidRPr="00CA0E11">
              <w:trPr>
                <w:trHeight w:val="93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"Развитие культуры» в муниципальном образовании «Среднеапоченский сельсовет» Горш</w:t>
                  </w:r>
                  <w:r>
                    <w:rPr>
                      <w:rFonts w:ascii="Arial" w:hAnsi="Arial" w:cs="Arial"/>
                    </w:rPr>
                    <w:t>еченского района Курской на 2019-2021</w:t>
                  </w:r>
                  <w:r w:rsidRPr="00D53DCD">
                    <w:rPr>
                      <w:rFonts w:ascii="Arial" w:hAnsi="Arial" w:cs="Arial"/>
                    </w:rPr>
                    <w:t xml:space="preserve"> годы»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01 0 00 00000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"Среднеапоченский сельсовет" Горшеченского</w:t>
                  </w:r>
                  <w:r>
                    <w:rPr>
                      <w:rFonts w:ascii="Arial" w:hAnsi="Arial" w:cs="Arial"/>
                    </w:rPr>
                    <w:t xml:space="preserve"> района Курской области  на 2019-2021</w:t>
                  </w:r>
                  <w:r w:rsidRPr="00D53DCD">
                    <w:rPr>
                      <w:rFonts w:ascii="Arial" w:hAnsi="Arial" w:cs="Arial"/>
                    </w:rPr>
                    <w:t xml:space="preserve"> годы"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08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01 1 00 00000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913430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</w:t>
                  </w:r>
                  <w:r w:rsidR="003C4F0A">
                    <w:rPr>
                      <w:rFonts w:ascii="Arial" w:hAnsi="Arial" w:cs="Arial"/>
                    </w:rPr>
                    <w:t>7894</w:t>
                  </w:r>
                </w:p>
              </w:tc>
            </w:tr>
            <w:tr w:rsidR="003C4F0A" w:rsidRPr="00CA0E11">
              <w:trPr>
                <w:trHeight w:val="4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913430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</w:t>
                  </w:r>
                  <w:r w:rsidR="003C4F0A">
                    <w:rPr>
                      <w:rFonts w:ascii="Arial" w:hAnsi="Arial" w:cs="Arial"/>
                    </w:rPr>
                    <w:t>7894</w:t>
                  </w:r>
                </w:p>
              </w:tc>
            </w:tr>
            <w:tr w:rsidR="003C4F0A" w:rsidRPr="00CA0E11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00000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913430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</w:t>
                  </w:r>
                  <w:r w:rsidR="003C4F0A">
                    <w:rPr>
                      <w:rFonts w:ascii="Arial" w:hAnsi="Arial" w:cs="Arial"/>
                    </w:rPr>
                    <w:t>7894</w:t>
                  </w:r>
                </w:p>
              </w:tc>
            </w:tr>
            <w:tr w:rsidR="003C4F0A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tabs>
                      <w:tab w:val="center" w:pos="97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921480</w:t>
                  </w:r>
                </w:p>
              </w:tc>
            </w:tr>
            <w:tr w:rsidR="003C4F0A" w:rsidRPr="00CA0E11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365114</w:t>
                  </w:r>
                </w:p>
              </w:tc>
            </w:tr>
            <w:tr w:rsidR="003C4F0A" w:rsidRPr="00CA0E11">
              <w:trPr>
                <w:trHeight w:val="51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913430" w:rsidP="00474B72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3C4F0A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Расходы на выплату лучшим учреждениям культуры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492CA5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01101</w:t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</w:rPr>
                    <w:t>5195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Pr="00D53DCD" w:rsidRDefault="003C4F0A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4F0A" w:rsidRDefault="003C4F0A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76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3C4F0A" w:rsidRPr="00D53DCD" w:rsidRDefault="003C4F0A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C4F0A" w:rsidRPr="00CA0E11">
              <w:trPr>
                <w:trHeight w:val="439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C4F0A" w:rsidRPr="00CA0E11">
              <w:trPr>
                <w:trHeight w:val="25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3C4F0A" w:rsidRPr="00D53DCD" w:rsidRDefault="003C4F0A" w:rsidP="00474B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C4F0A" w:rsidRPr="00CA0E11" w:rsidRDefault="003C4F0A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74B72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расходов местного бюджета на 2018 год</w:t>
            </w:r>
            <w:r w:rsidRPr="00474B7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pPr w:leftFromText="180" w:rightFromText="180" w:tblpY="485"/>
              <w:tblOverlap w:val="never"/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3C4F0A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3C4F0A" w:rsidRPr="009F7CE5" w:rsidRDefault="003C4F0A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3C4F0A" w:rsidRPr="009F7CE5" w:rsidRDefault="003C4F0A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C4F0A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3C4F0A" w:rsidRPr="00CA0E11" w:rsidRDefault="003C4F0A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3C4F0A" w:rsidRPr="00CA0E11" w:rsidRDefault="003C4F0A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C4F0A" w:rsidRPr="00CA0E11" w:rsidRDefault="003C4F0A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p w:rsidR="003C4F0A" w:rsidRPr="00CA0E11" w:rsidRDefault="003C4F0A" w:rsidP="00DB6706">
            <w:pPr>
              <w:jc w:val="both"/>
              <w:rPr>
                <w:b/>
                <w:bCs/>
                <w:lang w:val="en-US"/>
              </w:rPr>
            </w:pPr>
          </w:p>
          <w:p w:rsidR="003C4F0A" w:rsidRPr="00CA0E11" w:rsidRDefault="003C4F0A" w:rsidP="00DB6706">
            <w:pPr>
              <w:jc w:val="both"/>
              <w:rPr>
                <w:b/>
                <w:bCs/>
                <w:lang w:val="en-US"/>
              </w:rPr>
            </w:pPr>
          </w:p>
          <w:p w:rsidR="003C4F0A" w:rsidRPr="00CA0E11" w:rsidRDefault="003C4F0A" w:rsidP="00DB6706">
            <w:pPr>
              <w:jc w:val="both"/>
              <w:rPr>
                <w:b/>
                <w:bCs/>
                <w:lang w:val="en-US"/>
              </w:rPr>
            </w:pPr>
          </w:p>
          <w:p w:rsidR="003C4F0A" w:rsidRPr="00CA0E11" w:rsidRDefault="003C4F0A" w:rsidP="00DB6706">
            <w:pPr>
              <w:jc w:val="both"/>
              <w:rPr>
                <w:b/>
                <w:bCs/>
                <w:lang w:val="en-US"/>
              </w:rPr>
            </w:pPr>
          </w:p>
          <w:p w:rsidR="003C4F0A" w:rsidRPr="00CA0E11" w:rsidRDefault="003C4F0A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3C4F0A" w:rsidRDefault="003C4F0A" w:rsidP="001E5870">
      <w:pPr>
        <w:jc w:val="right"/>
        <w:rPr>
          <w:rFonts w:ascii="Arial" w:hAnsi="Arial" w:cs="Arial"/>
          <w:sz w:val="20"/>
          <w:szCs w:val="20"/>
        </w:rPr>
      </w:pPr>
    </w:p>
    <w:p w:rsidR="003C4F0A" w:rsidRDefault="003C4F0A" w:rsidP="001E5870">
      <w:pPr>
        <w:tabs>
          <w:tab w:val="left" w:pos="6195"/>
        </w:tabs>
        <w:rPr>
          <w:rFonts w:ascii="Arial" w:hAnsi="Arial" w:cs="Arial"/>
        </w:rPr>
      </w:pPr>
    </w:p>
    <w:p w:rsidR="003C4F0A" w:rsidRDefault="003C4F0A" w:rsidP="00CA0E11">
      <w:pPr>
        <w:rPr>
          <w:rFonts w:ascii="Arial" w:hAnsi="Arial" w:cs="Arial"/>
        </w:rPr>
      </w:pPr>
    </w:p>
    <w:p w:rsidR="003C4F0A" w:rsidRDefault="003C4F0A" w:rsidP="00CA0E11">
      <w:pPr>
        <w:rPr>
          <w:rFonts w:ascii="Arial" w:hAnsi="Arial" w:cs="Arial"/>
        </w:rPr>
      </w:pPr>
    </w:p>
    <w:p w:rsidR="003C4F0A" w:rsidRDefault="003C4F0A" w:rsidP="00CA0E11">
      <w:pPr>
        <w:rPr>
          <w:rFonts w:ascii="Arial" w:hAnsi="Arial" w:cs="Arial"/>
        </w:rPr>
      </w:pPr>
    </w:p>
    <w:p w:rsidR="003C4F0A" w:rsidRDefault="003C4F0A" w:rsidP="00CA0E11">
      <w:pPr>
        <w:rPr>
          <w:rFonts w:ascii="Arial" w:hAnsi="Arial" w:cs="Arial"/>
        </w:rPr>
      </w:pPr>
    </w:p>
    <w:p w:rsidR="003C4F0A" w:rsidRDefault="003C4F0A" w:rsidP="00CA0E11">
      <w:pPr>
        <w:rPr>
          <w:rFonts w:ascii="Arial" w:hAnsi="Arial" w:cs="Arial"/>
        </w:rPr>
      </w:pPr>
    </w:p>
    <w:p w:rsidR="003C4F0A" w:rsidRPr="00C71E23" w:rsidRDefault="003C4F0A" w:rsidP="00CA0E11">
      <w:pPr>
        <w:rPr>
          <w:rFonts w:ascii="Arial" w:hAnsi="Arial" w:cs="Arial"/>
          <w:lang w:val="en-US"/>
        </w:rPr>
      </w:pPr>
    </w:p>
    <w:p w:rsidR="003C4F0A" w:rsidRDefault="003C4F0A" w:rsidP="00CA0E11">
      <w:pPr>
        <w:rPr>
          <w:rFonts w:ascii="Arial" w:hAnsi="Arial" w:cs="Arial"/>
        </w:rPr>
      </w:pPr>
    </w:p>
    <w:p w:rsidR="003C4F0A" w:rsidRDefault="003C4F0A" w:rsidP="00CA0E11">
      <w:pPr>
        <w:rPr>
          <w:rFonts w:ascii="Arial" w:hAnsi="Arial" w:cs="Arial"/>
        </w:rPr>
      </w:pPr>
    </w:p>
    <w:p w:rsidR="003C4F0A" w:rsidRPr="00C71E23" w:rsidRDefault="003C4F0A" w:rsidP="00CA0E11">
      <w:pPr>
        <w:rPr>
          <w:sz w:val="20"/>
          <w:szCs w:val="20"/>
          <w:lang w:val="en-US"/>
        </w:rPr>
        <w:sectPr w:rsidR="003C4F0A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tbl>
      <w:tblPr>
        <w:tblW w:w="16060" w:type="dxa"/>
        <w:tblInd w:w="-15" w:type="dxa"/>
        <w:tblLook w:val="0000" w:firstRow="0" w:lastRow="0" w:firstColumn="0" w:lastColumn="0" w:noHBand="0" w:noVBand="0"/>
      </w:tblPr>
      <w:tblGrid>
        <w:gridCol w:w="5027"/>
        <w:gridCol w:w="3020"/>
        <w:gridCol w:w="1484"/>
        <w:gridCol w:w="1359"/>
        <w:gridCol w:w="1351"/>
        <w:gridCol w:w="1361"/>
        <w:gridCol w:w="1498"/>
        <w:gridCol w:w="960"/>
      </w:tblGrid>
      <w:tr w:rsidR="003C4F0A" w:rsidTr="00CC3A48">
        <w:trPr>
          <w:trHeight w:val="276"/>
        </w:trPr>
        <w:tc>
          <w:tcPr>
            <w:tcW w:w="16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921" w:rsidRPr="002777E8" w:rsidRDefault="00CC0921" w:rsidP="00CC0921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10</w:t>
            </w:r>
            <w:r w:rsidRPr="002777E8">
              <w:rPr>
                <w:rFonts w:ascii="Arial" w:hAnsi="Arial" w:cs="Arial"/>
              </w:rPr>
              <w:t xml:space="preserve"> </w:t>
            </w:r>
          </w:p>
          <w:p w:rsidR="00CC0921" w:rsidRPr="002777E8" w:rsidRDefault="00CC0921" w:rsidP="00CC0921">
            <w:pPr>
              <w:jc w:val="right"/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ab/>
              <w:t xml:space="preserve">                    </w:t>
            </w:r>
            <w:r w:rsidRPr="002777E8">
              <w:rPr>
                <w:rFonts w:ascii="Arial" w:hAnsi="Arial" w:cs="Arial"/>
              </w:rPr>
              <w:tab/>
            </w:r>
            <w:r w:rsidR="003C21AA">
              <w:rPr>
                <w:rFonts w:ascii="Arial" w:hAnsi="Arial" w:cs="Arial"/>
              </w:rPr>
              <w:tab/>
            </w:r>
            <w:r w:rsidR="003C21AA">
              <w:rPr>
                <w:rFonts w:ascii="Arial" w:hAnsi="Arial" w:cs="Arial"/>
              </w:rPr>
              <w:tab/>
            </w:r>
            <w:r w:rsidR="003C21AA">
              <w:rPr>
                <w:rFonts w:ascii="Arial" w:hAnsi="Arial" w:cs="Arial"/>
              </w:rPr>
              <w:tab/>
            </w:r>
            <w:r w:rsidR="003C21AA">
              <w:rPr>
                <w:rFonts w:ascii="Arial" w:hAnsi="Arial" w:cs="Arial"/>
              </w:rPr>
              <w:tab/>
            </w:r>
            <w:r w:rsidR="003C21AA">
              <w:rPr>
                <w:rFonts w:ascii="Arial" w:hAnsi="Arial" w:cs="Arial"/>
              </w:rPr>
              <w:tab/>
              <w:t xml:space="preserve">   к решению Собрания</w:t>
            </w:r>
            <w:r w:rsidRPr="002777E8">
              <w:rPr>
                <w:rFonts w:ascii="Arial" w:hAnsi="Arial" w:cs="Arial"/>
              </w:rPr>
              <w:t xml:space="preserve"> депутатов</w:t>
            </w:r>
          </w:p>
          <w:p w:rsidR="00CC0921" w:rsidRPr="002777E8" w:rsidRDefault="00CC0921" w:rsidP="00CC0921">
            <w:pPr>
              <w:jc w:val="right"/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 xml:space="preserve">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2777E8">
              <w:rPr>
                <w:rFonts w:ascii="Arial" w:hAnsi="Arial" w:cs="Arial"/>
              </w:rPr>
              <w:t xml:space="preserve">Среднеапоченского  сельсовета </w:t>
            </w:r>
          </w:p>
          <w:p w:rsidR="00CC0921" w:rsidRPr="002777E8" w:rsidRDefault="00CC0921" w:rsidP="00CC0921">
            <w:pPr>
              <w:jc w:val="right"/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</w:rPr>
              <w:t xml:space="preserve">              </w:t>
            </w:r>
            <w:r w:rsidRPr="002777E8">
              <w:rPr>
                <w:rFonts w:ascii="Arial" w:hAnsi="Arial" w:cs="Arial"/>
              </w:rPr>
              <w:t xml:space="preserve">Горшеченского района    </w:t>
            </w:r>
          </w:p>
          <w:p w:rsidR="00CC0921" w:rsidRPr="002777E8" w:rsidRDefault="00CC0921" w:rsidP="00CC0921">
            <w:pPr>
              <w:jc w:val="right"/>
              <w:rPr>
                <w:rFonts w:ascii="Arial" w:hAnsi="Arial" w:cs="Arial"/>
              </w:rPr>
            </w:pPr>
            <w:r w:rsidRPr="002777E8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2777E8">
              <w:rPr>
                <w:rFonts w:ascii="Arial" w:hAnsi="Arial" w:cs="Arial"/>
              </w:rPr>
              <w:t>Курской области</w:t>
            </w:r>
          </w:p>
          <w:p w:rsidR="00CC0921" w:rsidRPr="002777E8" w:rsidRDefault="00CC0921" w:rsidP="00CC0921">
            <w:pPr>
              <w:jc w:val="right"/>
            </w:pPr>
            <w:r w:rsidRPr="002777E8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2777E8">
              <w:rPr>
                <w:rFonts w:ascii="Arial" w:hAnsi="Arial" w:cs="Arial"/>
              </w:rPr>
              <w:t xml:space="preserve"> от  </w:t>
            </w:r>
            <w:r>
              <w:rPr>
                <w:rFonts w:ascii="Arial" w:hAnsi="Arial" w:cs="Arial"/>
              </w:rPr>
              <w:t xml:space="preserve">26.10.2021г. </w:t>
            </w:r>
            <w:r w:rsidRPr="002777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№61</w:t>
            </w:r>
            <w:r w:rsidRPr="002777E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</w:t>
            </w:r>
          </w:p>
          <w:p w:rsidR="003C4F0A" w:rsidRDefault="003C4F0A">
            <w:pPr>
              <w:jc w:val="center"/>
              <w:rPr>
                <w:b/>
                <w:bCs/>
              </w:rPr>
            </w:pPr>
          </w:p>
        </w:tc>
      </w:tr>
      <w:tr w:rsidR="003C4F0A" w:rsidTr="00CC3A48">
        <w:trPr>
          <w:trHeight w:val="276"/>
        </w:trPr>
        <w:tc>
          <w:tcPr>
            <w:tcW w:w="16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Default="003C4F0A">
            <w:pPr>
              <w:rPr>
                <w:b/>
                <w:bCs/>
              </w:rPr>
            </w:pPr>
          </w:p>
        </w:tc>
      </w:tr>
      <w:tr w:rsidR="003C4F0A" w:rsidTr="00CC3A48">
        <w:trPr>
          <w:trHeight w:val="285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Default="003C4F0A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Default="003C4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4F0A" w:rsidTr="00CC3A48">
        <w:trPr>
          <w:trHeight w:val="390"/>
        </w:trPr>
        <w:tc>
          <w:tcPr>
            <w:tcW w:w="15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C4F0A" w:rsidRDefault="00CC0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3C4F0A">
              <w:rPr>
                <w:b/>
                <w:bCs/>
                <w:sz w:val="28"/>
                <w:szCs w:val="28"/>
              </w:rPr>
              <w:t>Распределение доходов бюджета Среднеапоченского сельсовета по кварталам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Default="003C4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4F0A" w:rsidRPr="00CC0921" w:rsidTr="00CC3A48">
        <w:trPr>
          <w:trHeight w:val="6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 xml:space="preserve"> Классификатор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Сумма на 2020год</w:t>
            </w:r>
          </w:p>
        </w:tc>
        <w:tc>
          <w:tcPr>
            <w:tcW w:w="5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 xml:space="preserve"> В том числе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В том числе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 квартал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 квартал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 квартал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58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  <w:b/>
                <w:bCs/>
              </w:rPr>
            </w:pPr>
            <w:r w:rsidRPr="00CC0921">
              <w:rPr>
                <w:rFonts w:ascii="Arial" w:hAnsi="Arial" w:cs="Arial"/>
                <w:b/>
                <w:bCs/>
              </w:rPr>
              <w:t xml:space="preserve">Доходы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0921">
              <w:rPr>
                <w:rFonts w:ascii="Arial" w:hAnsi="Arial" w:cs="Arial"/>
                <w:b/>
                <w:bCs/>
              </w:rPr>
              <w:t>001100000000000000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C4F0A" w:rsidRPr="00CC0921" w:rsidRDefault="004A09F0">
            <w:pPr>
              <w:jc w:val="right"/>
              <w:rPr>
                <w:rFonts w:ascii="Arial" w:hAnsi="Arial" w:cs="Arial"/>
                <w:b/>
                <w:bCs/>
              </w:rPr>
            </w:pPr>
            <w:r w:rsidRPr="00CC0921">
              <w:rPr>
                <w:rFonts w:ascii="Arial" w:hAnsi="Arial" w:cs="Arial"/>
                <w:b/>
                <w:bCs/>
              </w:rPr>
              <w:t>21</w:t>
            </w:r>
            <w:r w:rsidR="003C4F0A" w:rsidRPr="00CC0921">
              <w:rPr>
                <w:rFonts w:ascii="Arial" w:hAnsi="Arial" w:cs="Arial"/>
                <w:b/>
                <w:bCs/>
              </w:rPr>
              <w:t>94829,48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C4F0A" w:rsidRPr="00CC0921" w:rsidRDefault="003C4F0A">
            <w:pPr>
              <w:jc w:val="right"/>
              <w:rPr>
                <w:rFonts w:ascii="Arial" w:hAnsi="Arial" w:cs="Arial"/>
                <w:b/>
                <w:bCs/>
              </w:rPr>
            </w:pPr>
            <w:r w:rsidRPr="00CC0921">
              <w:rPr>
                <w:rFonts w:ascii="Arial" w:hAnsi="Arial" w:cs="Arial"/>
                <w:b/>
                <w:bCs/>
              </w:rPr>
              <w:t>448446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C4F0A" w:rsidRPr="00CC0921" w:rsidRDefault="003C4F0A">
            <w:pPr>
              <w:jc w:val="right"/>
              <w:rPr>
                <w:rFonts w:ascii="Arial" w:hAnsi="Arial" w:cs="Arial"/>
                <w:b/>
                <w:bCs/>
              </w:rPr>
            </w:pPr>
            <w:r w:rsidRPr="00CC0921">
              <w:rPr>
                <w:rFonts w:ascii="Arial" w:hAnsi="Arial" w:cs="Arial"/>
                <w:b/>
                <w:bCs/>
              </w:rPr>
              <w:t>448447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C4F0A" w:rsidRPr="00CC0921" w:rsidRDefault="003C4F0A">
            <w:pPr>
              <w:jc w:val="right"/>
              <w:rPr>
                <w:rFonts w:ascii="Arial" w:hAnsi="Arial" w:cs="Arial"/>
                <w:b/>
                <w:bCs/>
              </w:rPr>
            </w:pPr>
            <w:r w:rsidRPr="00CC0921">
              <w:rPr>
                <w:rFonts w:ascii="Arial" w:hAnsi="Arial" w:cs="Arial"/>
                <w:b/>
                <w:bCs/>
              </w:rPr>
              <w:t>448449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C4F0A" w:rsidRPr="00CC0921" w:rsidRDefault="004A09F0">
            <w:pPr>
              <w:jc w:val="right"/>
              <w:rPr>
                <w:rFonts w:ascii="Arial" w:hAnsi="Arial" w:cs="Arial"/>
                <w:b/>
                <w:bCs/>
              </w:rPr>
            </w:pPr>
            <w:r w:rsidRPr="00CC0921">
              <w:rPr>
                <w:rFonts w:ascii="Arial" w:hAnsi="Arial" w:cs="Arial"/>
                <w:b/>
                <w:bCs/>
              </w:rPr>
              <w:t>8</w:t>
            </w:r>
            <w:r w:rsidR="003C4F0A" w:rsidRPr="00CC0921">
              <w:rPr>
                <w:rFonts w:ascii="Arial" w:hAnsi="Arial" w:cs="Arial"/>
                <w:b/>
                <w:bCs/>
              </w:rPr>
              <w:t>49487,48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162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Налог на доходы физических лиц с доходов, полученных физическими лицами ,являющимся налоговыми резидентами Росси</w:t>
            </w:r>
            <w:r w:rsidR="00CC0921">
              <w:rPr>
                <w:rFonts w:ascii="Arial" w:hAnsi="Arial" w:cs="Arial"/>
              </w:rPr>
              <w:t>й</w:t>
            </w:r>
            <w:r w:rsidRPr="00CC0921">
              <w:rPr>
                <w:rFonts w:ascii="Arial" w:hAnsi="Arial" w:cs="Arial"/>
              </w:rPr>
              <w:t>ской Федераци</w:t>
            </w:r>
            <w:r w:rsidR="00CC0921">
              <w:rPr>
                <w:rFonts w:ascii="Arial" w:hAnsi="Arial" w:cs="Arial"/>
              </w:rPr>
              <w:t>и</w:t>
            </w:r>
            <w:r w:rsidRPr="00CC0921">
              <w:rPr>
                <w:rFonts w:ascii="Arial" w:hAnsi="Arial" w:cs="Arial"/>
              </w:rPr>
              <w:t xml:space="preserve"> в виде дивидентов от долевого участия в деятельности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00110102010010000110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56648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14162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495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00110503010010000110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130266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14816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26817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1125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Налог на имущество физических лиц, взимаемых по ставкам , применяемых к объектам налогообложения , расположенным в границах</w:t>
            </w:r>
            <w:r w:rsidR="006839BD">
              <w:rPr>
                <w:rFonts w:ascii="Arial" w:hAnsi="Arial" w:cs="Arial"/>
              </w:rPr>
              <w:t xml:space="preserve"> </w:t>
            </w:r>
            <w:r w:rsidRPr="00CC0921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00110601030100000110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40103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16025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16026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720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 xml:space="preserve"> Земельный налог, взимаемый по ставкам, установленным в соответствии с подпунктом 1 пункта 1 ст. 394 Налогового Кодекса Российской Федерации и </w:t>
            </w:r>
            <w:r w:rsidRPr="00CC0921">
              <w:rPr>
                <w:rFonts w:ascii="Arial" w:hAnsi="Arial" w:cs="Arial"/>
              </w:rPr>
              <w:lastRenderedPageBreak/>
              <w:t>применяемым к объектам  налогооблажения ,расположенным в границах сельских поселений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lastRenderedPageBreak/>
              <w:t>00110606033100000110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913430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16</w:t>
            </w:r>
            <w:r w:rsidR="003C4F0A" w:rsidRPr="00CC0921">
              <w:rPr>
                <w:rFonts w:ascii="Arial" w:hAnsi="Arial" w:cs="Arial"/>
              </w:rPr>
              <w:t>15112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315528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315528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315528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913430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</w:t>
            </w:r>
            <w:r w:rsidR="003C4F0A" w:rsidRPr="00CC0921">
              <w:rPr>
                <w:rFonts w:ascii="Arial" w:hAnsi="Arial" w:cs="Arial"/>
              </w:rPr>
              <w:t>68528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00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15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00110606043100000110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279036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69759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69759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69759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69759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15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9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Доходы  от сдачи в аренду имущества,</w:t>
            </w:r>
            <w:r w:rsidR="006839BD">
              <w:rPr>
                <w:rFonts w:ascii="Arial" w:hAnsi="Arial" w:cs="Arial"/>
              </w:rPr>
              <w:t xml:space="preserve"> </w:t>
            </w:r>
            <w:r w:rsidRPr="00CC0921">
              <w:rPr>
                <w:rFonts w:ascii="Arial" w:hAnsi="Arial" w:cs="Arial"/>
              </w:rPr>
              <w:t xml:space="preserve">находящегося в оперативном управление органов управления поселений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001111105025100000120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55526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14881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14882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9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00111301995100000130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14138,48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4313,48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9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Взыскания (штрафы) с лиц причиненных ущерб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00111621050100000140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9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00111705050100000180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48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001200000000000000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4A09F0" w:rsidP="004A09F0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2415670,72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380068,52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BA3F54" w:rsidP="00BA3F54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1071021,2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381111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4A09F0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583470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72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Дотации бюджетам поселений  на сбалансирование уровня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00120215002100000150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4F0A" w:rsidRPr="00CC0921" w:rsidRDefault="004A09F0" w:rsidP="004A09F0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1150163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111092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614526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111093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C4F0A" w:rsidRPr="00CC0921" w:rsidRDefault="004A09F0" w:rsidP="004A09F0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313452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78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00120215001100000150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625686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156421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156421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156422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156422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600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00120229999100000150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365114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91278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91278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91279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91279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600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Субвенция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00120235118 10 0000 150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89267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22316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22317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22317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600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600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600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Межбюджетные трасферты,</w:t>
            </w:r>
            <w:r w:rsidR="006839BD">
              <w:rPr>
                <w:rFonts w:ascii="Arial" w:hAnsi="Arial" w:cs="Arial"/>
              </w:rPr>
              <w:t xml:space="preserve"> переда</w:t>
            </w:r>
            <w:r w:rsidRPr="00CC0921">
              <w:rPr>
                <w:rFonts w:ascii="Arial" w:hAnsi="Arial" w:cs="Arial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00020240014100000150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179479,2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179479,2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600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600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600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Иные межбюджетные трансферты на государственную поддержку лучших</w:t>
            </w:r>
            <w:r w:rsidR="00CC0921">
              <w:rPr>
                <w:rFonts w:ascii="Arial" w:hAnsi="Arial" w:cs="Arial"/>
              </w:rPr>
              <w:t xml:space="preserve"> </w:t>
            </w:r>
            <w:r w:rsidRPr="00CC0921">
              <w:rPr>
                <w:rFonts w:ascii="Arial" w:hAnsi="Arial" w:cs="Arial"/>
              </w:rPr>
              <w:t>муниципальных учреждений культуры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00020245519100000150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510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00020705030100000150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7000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7000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195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180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00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Возврат остатков субсидий субвенций и иных межбюджетных трансфертов имеющих целевое назначение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00021905000130000150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-1038,48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-1038,48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00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15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4A09F0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4610500,2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BA3F54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828514,52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1519468,2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829560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3C4F0A" w:rsidRPr="00CC0921" w:rsidRDefault="00BA3F54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1432957,48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F0A" w:rsidRPr="00CC0921" w:rsidRDefault="003C4F0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0921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  <w:tr w:rsidR="003C4F0A" w:rsidRPr="00CC0921" w:rsidTr="00CC3A4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F0A" w:rsidRPr="00CC0921" w:rsidRDefault="003C4F0A">
            <w:pPr>
              <w:rPr>
                <w:rFonts w:ascii="Arial" w:hAnsi="Arial" w:cs="Arial"/>
              </w:rPr>
            </w:pPr>
          </w:p>
        </w:tc>
      </w:tr>
    </w:tbl>
    <w:p w:rsidR="003C4F0A" w:rsidRPr="00CC0921" w:rsidRDefault="003C4F0A" w:rsidP="001445A1">
      <w:pPr>
        <w:rPr>
          <w:rFonts w:ascii="Arial" w:hAnsi="Arial" w:cs="Arial"/>
        </w:rPr>
      </w:pPr>
    </w:p>
    <w:p w:rsidR="003C4F0A" w:rsidRDefault="003C4F0A" w:rsidP="001445A1">
      <w:r>
        <w:t xml:space="preserve">                                 </w:t>
      </w:r>
    </w:p>
    <w:p w:rsidR="003C4F0A" w:rsidRDefault="003C4F0A" w:rsidP="001445A1"/>
    <w:p w:rsidR="003C4F0A" w:rsidRDefault="003C4F0A" w:rsidP="001445A1"/>
    <w:p w:rsidR="003C4F0A" w:rsidRDefault="003C4F0A" w:rsidP="001445A1"/>
    <w:p w:rsidR="003C4F0A" w:rsidRDefault="003C4F0A" w:rsidP="001445A1"/>
    <w:p w:rsidR="003C4F0A" w:rsidRDefault="003C4F0A" w:rsidP="001445A1"/>
    <w:p w:rsidR="003C4F0A" w:rsidRDefault="006839BD" w:rsidP="001445A1">
      <w:r>
        <w:t xml:space="preserve">  </w:t>
      </w:r>
    </w:p>
    <w:p w:rsidR="006839BD" w:rsidRDefault="006839BD" w:rsidP="001445A1"/>
    <w:p w:rsidR="003C4F0A" w:rsidRDefault="003C4F0A" w:rsidP="001445A1"/>
    <w:p w:rsidR="00CC0921" w:rsidRPr="002777E8" w:rsidRDefault="00CC0921" w:rsidP="00CC0921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11</w:t>
      </w:r>
      <w:r w:rsidRPr="002777E8">
        <w:rPr>
          <w:rFonts w:ascii="Arial" w:hAnsi="Arial" w:cs="Arial"/>
        </w:rPr>
        <w:t xml:space="preserve">  </w:t>
      </w:r>
    </w:p>
    <w:p w:rsidR="00CC0921" w:rsidRPr="002777E8" w:rsidRDefault="00CC0921" w:rsidP="00CC092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</w:r>
      <w:r w:rsidR="003C21AA">
        <w:rPr>
          <w:rFonts w:ascii="Arial" w:hAnsi="Arial" w:cs="Arial"/>
        </w:rPr>
        <w:tab/>
        <w:t xml:space="preserve">   к решению Собрания</w:t>
      </w:r>
      <w:bookmarkStart w:id="0" w:name="_GoBack"/>
      <w:bookmarkEnd w:id="0"/>
      <w:r w:rsidRPr="002777E8">
        <w:rPr>
          <w:rFonts w:ascii="Arial" w:hAnsi="Arial" w:cs="Arial"/>
        </w:rPr>
        <w:t xml:space="preserve"> депутатов</w:t>
      </w:r>
    </w:p>
    <w:p w:rsidR="00CC0921" w:rsidRPr="002777E8" w:rsidRDefault="00CC0921" w:rsidP="00CC092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CC0921" w:rsidRPr="002777E8" w:rsidRDefault="00CC0921" w:rsidP="00CC092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CC0921" w:rsidRPr="002777E8" w:rsidRDefault="00CC0921" w:rsidP="00CC092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CC0921" w:rsidRPr="002777E8" w:rsidRDefault="00CC0921" w:rsidP="00CC0921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от 26.10.2021г.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№61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3C4F0A" w:rsidRDefault="003C4F0A" w:rsidP="001445A1"/>
    <w:p w:rsidR="003C4F0A" w:rsidRDefault="003C4F0A" w:rsidP="001445A1"/>
    <w:tbl>
      <w:tblPr>
        <w:tblW w:w="16880" w:type="dxa"/>
        <w:tblInd w:w="-15" w:type="dxa"/>
        <w:tblLook w:val="0000" w:firstRow="0" w:lastRow="0" w:firstColumn="0" w:lastColumn="0" w:noHBand="0" w:noVBand="0"/>
      </w:tblPr>
      <w:tblGrid>
        <w:gridCol w:w="1034"/>
        <w:gridCol w:w="1675"/>
        <w:gridCol w:w="1272"/>
        <w:gridCol w:w="955"/>
        <w:gridCol w:w="3322"/>
        <w:gridCol w:w="1484"/>
        <w:gridCol w:w="1227"/>
        <w:gridCol w:w="1358"/>
        <w:gridCol w:w="1234"/>
        <w:gridCol w:w="1484"/>
        <w:gridCol w:w="916"/>
        <w:gridCol w:w="919"/>
      </w:tblGrid>
      <w:tr w:rsidR="003C4F0A" w:rsidTr="00CC3A48">
        <w:trPr>
          <w:trHeight w:val="405"/>
        </w:trPr>
        <w:tc>
          <w:tcPr>
            <w:tcW w:w="16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Default="003C4F0A">
            <w:pPr>
              <w:rPr>
                <w:sz w:val="28"/>
                <w:szCs w:val="28"/>
              </w:rPr>
            </w:pPr>
          </w:p>
        </w:tc>
      </w:tr>
      <w:tr w:rsidR="003C4F0A" w:rsidTr="00CC3A48">
        <w:trPr>
          <w:trHeight w:val="375"/>
        </w:trPr>
        <w:tc>
          <w:tcPr>
            <w:tcW w:w="16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Default="003C4F0A">
            <w:pPr>
              <w:rPr>
                <w:sz w:val="28"/>
                <w:szCs w:val="28"/>
              </w:rPr>
            </w:pPr>
          </w:p>
        </w:tc>
      </w:tr>
      <w:tr w:rsidR="003C4F0A" w:rsidTr="00CC3A48">
        <w:trPr>
          <w:trHeight w:val="330"/>
        </w:trPr>
        <w:tc>
          <w:tcPr>
            <w:tcW w:w="16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CC0921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3C4F0A" w:rsidRPr="00CC0921">
              <w:rPr>
                <w:rFonts w:ascii="Arial" w:hAnsi="Arial" w:cs="Arial"/>
              </w:rPr>
              <w:t xml:space="preserve">Распределение расходов бюджета Среднеапоченского сельсовета  по кварталам. </w:t>
            </w:r>
          </w:p>
        </w:tc>
      </w:tr>
      <w:tr w:rsidR="003C4F0A" w:rsidRPr="00CC0921" w:rsidTr="004141F8">
        <w:trPr>
          <w:trHeight w:val="750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в  том числе по     кварталам: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5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Раздел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Цел.статья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вид расхода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Эк.ст.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71100С1402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426340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107484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103888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107484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107484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71100С1402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129841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32460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32460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32460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32461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71100С1402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больничные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3596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3596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559777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139944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139944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139944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139945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681737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170434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170434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170434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170435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больничные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28</w:t>
            </w:r>
            <w:r w:rsidR="003C4F0A" w:rsidRPr="00CC0921">
              <w:rPr>
                <w:rFonts w:ascii="Arial" w:hAnsi="Arial" w:cs="Arial"/>
              </w:rPr>
              <w:t>5885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51471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51471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51471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51472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3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О</w:t>
            </w:r>
            <w:r w:rsidR="003C4F0A" w:rsidRPr="00CC0921">
              <w:rPr>
                <w:rFonts w:ascii="Arial" w:hAnsi="Arial" w:cs="Arial"/>
              </w:rPr>
              <w:t>сновн</w:t>
            </w:r>
            <w:r>
              <w:rPr>
                <w:rFonts w:ascii="Arial" w:hAnsi="Arial" w:cs="Arial"/>
              </w:rPr>
              <w:t xml:space="preserve">ые </w:t>
            </w:r>
            <w:r w:rsidR="003C4F0A" w:rsidRPr="00CC0921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3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3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353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неисключительных прав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3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4310,76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017A7F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4310,76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О</w:t>
            </w:r>
            <w:r w:rsidR="003C4F0A" w:rsidRPr="00CC0921">
              <w:rPr>
                <w:rFonts w:ascii="Arial" w:hAnsi="Arial" w:cs="Arial"/>
              </w:rPr>
              <w:t>сновн</w:t>
            </w:r>
            <w:r>
              <w:rPr>
                <w:rFonts w:ascii="Arial" w:hAnsi="Arial" w:cs="Arial"/>
              </w:rPr>
              <w:t xml:space="preserve">ые </w:t>
            </w:r>
            <w:r w:rsidR="003C4F0A" w:rsidRPr="00CC0921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стоимости материальных </w:t>
            </w:r>
            <w:r w:rsidR="003C4F0A" w:rsidRPr="00CC0921">
              <w:rPr>
                <w:rFonts w:ascii="Arial" w:hAnsi="Arial" w:cs="Arial"/>
              </w:rPr>
              <w:t>активов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114000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стоимости  материальных </w:t>
            </w:r>
            <w:r w:rsidR="003C4F0A" w:rsidRPr="00CC0921">
              <w:rPr>
                <w:rFonts w:ascii="Arial" w:hAnsi="Arial" w:cs="Arial"/>
              </w:rPr>
              <w:t>активов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</w:t>
            </w:r>
            <w:r w:rsidR="003C4F0A" w:rsidRPr="00CC0921">
              <w:rPr>
                <w:rFonts w:ascii="Arial" w:hAnsi="Arial" w:cs="Arial"/>
              </w:rPr>
              <w:t>9153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4788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</w:t>
            </w:r>
            <w:r w:rsidR="003C4F0A" w:rsidRPr="00CC0921">
              <w:rPr>
                <w:rFonts w:ascii="Arial" w:hAnsi="Arial" w:cs="Arial"/>
              </w:rPr>
              <w:t>4788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14788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4789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53469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17942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17942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7942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9943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 xml:space="preserve">Транспортный налог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Уплата пеней, штрафов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73100С1402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9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123</w:t>
            </w:r>
            <w:r w:rsidR="003C4F0A" w:rsidRPr="00CC0921">
              <w:rPr>
                <w:rFonts w:ascii="Arial" w:hAnsi="Arial" w:cs="Arial"/>
                <w:bCs/>
              </w:rPr>
              <w:t>2200,76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247721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46</w:t>
            </w:r>
            <w:r w:rsidR="003C4F0A" w:rsidRPr="00CC0921">
              <w:rPr>
                <w:rFonts w:ascii="Arial" w:hAnsi="Arial" w:cs="Arial"/>
                <w:bCs/>
              </w:rPr>
              <w:t>7721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247722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269036,76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73100П1485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 xml:space="preserve">осуществление переданных полномочий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13313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13313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74100П1484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6410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6410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77300С1441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17800С1403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резерв финансовых результатов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53814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53814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8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213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  <w:r w:rsidR="00017A7F" w:rsidRPr="00CC0921">
              <w:rPr>
                <w:rFonts w:ascii="Arial" w:hAnsi="Arial" w:cs="Arial"/>
              </w:rPr>
              <w:t>213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 w:rsidP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19787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12287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4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179479,2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  <w:r w:rsidR="00017A7F" w:rsidRPr="00CC0921">
              <w:rPr>
                <w:rFonts w:ascii="Arial" w:hAnsi="Arial" w:cs="Arial"/>
              </w:rPr>
              <w:t>179479,2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матер. 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353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неисключительных прав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</w:t>
            </w:r>
            <w:r w:rsidR="003C4F0A" w:rsidRPr="00CC0921">
              <w:rPr>
                <w:rFonts w:ascii="Arial" w:hAnsi="Arial" w:cs="Arial"/>
              </w:rPr>
              <w:t>040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</w:t>
            </w:r>
            <w:r w:rsidR="003C4F0A" w:rsidRPr="00CC0921">
              <w:rPr>
                <w:rFonts w:ascii="Arial" w:hAnsi="Arial" w:cs="Arial"/>
              </w:rPr>
              <w:t>354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ком</w:t>
            </w:r>
            <w:r w:rsidR="006839BD">
              <w:rPr>
                <w:rFonts w:ascii="Arial" w:hAnsi="Arial" w:cs="Arial"/>
              </w:rPr>
              <w:t>м</w:t>
            </w:r>
            <w:r w:rsidRPr="00CC0921">
              <w:rPr>
                <w:rFonts w:ascii="Arial" w:hAnsi="Arial" w:cs="Arial"/>
              </w:rPr>
              <w:t>унальные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</w:t>
            </w:r>
            <w:r w:rsidR="003C4F0A" w:rsidRPr="00CC0921">
              <w:rPr>
                <w:rFonts w:ascii="Arial" w:hAnsi="Arial" w:cs="Arial"/>
              </w:rPr>
              <w:t>146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</w:t>
            </w:r>
            <w:r w:rsidR="003C4F0A" w:rsidRPr="00CC0921">
              <w:rPr>
                <w:rFonts w:ascii="Arial" w:hAnsi="Arial" w:cs="Arial"/>
              </w:rPr>
              <w:t>896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6750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осн</w:t>
            </w:r>
            <w:r w:rsidR="006839BD">
              <w:rPr>
                <w:rFonts w:ascii="Arial" w:hAnsi="Arial" w:cs="Arial"/>
              </w:rPr>
              <w:t>овных</w:t>
            </w:r>
            <w:r w:rsidRPr="00CC0921">
              <w:rPr>
                <w:rFonts w:ascii="Arial" w:hAnsi="Arial" w:cs="Arial"/>
              </w:rPr>
              <w:t xml:space="preserve"> средс</w:t>
            </w:r>
            <w:r w:rsidR="006839BD">
              <w:rPr>
                <w:rFonts w:ascii="Arial" w:hAnsi="Arial" w:cs="Arial"/>
              </w:rPr>
              <w:t>тв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20700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017A7F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 w:rsidP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20700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017A7F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017A7F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горюче-смазочных 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строительных матер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017A7F" w:rsidP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115000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107500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 w:rsidP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 w:rsidP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матер. 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017A7F" w:rsidP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132982,75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19982,75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017A7F" w:rsidP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103000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матер. 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017A7F" w:rsidP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20358,5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95783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17A7F" w:rsidRPr="00CC0921" w:rsidTr="004141F8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A7F" w:rsidRPr="00CC0921" w:rsidRDefault="00017A7F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Иные выплаты физлицам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7F" w:rsidRPr="00CC0921" w:rsidRDefault="00017A7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017A7F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317,25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317,25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прочих налоговых </w:t>
            </w:r>
            <w:r w:rsidR="003C4F0A" w:rsidRPr="00CC0921">
              <w:rPr>
                <w:rFonts w:ascii="Arial" w:hAnsi="Arial" w:cs="Arial"/>
              </w:rPr>
              <w:t>сборов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15475,5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15475,5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5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76100С1404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59</w:t>
            </w:r>
            <w:r w:rsidR="003C4F0A" w:rsidRPr="00CC0921">
              <w:rPr>
                <w:rFonts w:ascii="Arial" w:hAnsi="Arial" w:cs="Arial"/>
                <w:bCs/>
              </w:rPr>
              <w:t>3499,2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23600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425512,2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F39C6" w:rsidP="004F39C6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23600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F39C6" w:rsidP="004F39C6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120787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18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77200С2002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обеспечение мероприятий,</w:t>
            </w:r>
            <w:r w:rsidR="006839BD">
              <w:rPr>
                <w:rFonts w:ascii="Arial" w:hAnsi="Arial" w:cs="Arial"/>
              </w:rPr>
              <w:t xml:space="preserve"> </w:t>
            </w:r>
            <w:r w:rsidRPr="00CC0921">
              <w:rPr>
                <w:rFonts w:ascii="Arial" w:hAnsi="Arial" w:cs="Arial"/>
              </w:rPr>
              <w:t>связанных с профилактикой и устранением последствий  распространения коронавирусной инфекции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</w:t>
            </w:r>
            <w:r w:rsidR="003C4F0A" w:rsidRPr="00CC0921">
              <w:rPr>
                <w:rFonts w:ascii="Arial" w:hAnsi="Arial" w:cs="Arial"/>
              </w:rPr>
              <w:t>8400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 w:rsidP="004F39C6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 w:rsidP="004F39C6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3900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4F39C6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 и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CC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</w:t>
            </w:r>
            <w:r w:rsidR="003C4F0A" w:rsidRPr="00CC0921">
              <w:rPr>
                <w:rFonts w:ascii="Arial" w:hAnsi="Arial" w:cs="Arial"/>
              </w:rPr>
              <w:t>редства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CC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</w:t>
            </w:r>
            <w:r w:rsidR="003C4F0A" w:rsidRPr="00CC0921">
              <w:rPr>
                <w:rFonts w:ascii="Arial" w:hAnsi="Arial" w:cs="Arial"/>
              </w:rPr>
              <w:t xml:space="preserve">  стоимости материал</w:t>
            </w:r>
            <w:r>
              <w:rPr>
                <w:rFonts w:ascii="Arial" w:hAnsi="Arial" w:cs="Arial"/>
              </w:rPr>
              <w:t xml:space="preserve">ьных </w:t>
            </w:r>
            <w:r w:rsidR="003C4F0A" w:rsidRPr="00CC0921">
              <w:rPr>
                <w:rFonts w:ascii="Arial" w:hAnsi="Arial" w:cs="Arial"/>
              </w:rPr>
              <w:t>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</w:t>
            </w:r>
            <w:r w:rsidR="003C4F0A" w:rsidRPr="00CC0921">
              <w:rPr>
                <w:rFonts w:ascii="Arial" w:hAnsi="Arial" w:cs="Arial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</w:t>
            </w:r>
            <w:r w:rsidR="003C4F0A" w:rsidRPr="00CC0921">
              <w:rPr>
                <w:rFonts w:ascii="Arial" w:hAnsi="Arial" w:cs="Arial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ком</w:t>
            </w:r>
            <w:r w:rsidR="006839BD">
              <w:rPr>
                <w:rFonts w:ascii="Arial" w:hAnsi="Arial" w:cs="Arial"/>
              </w:rPr>
              <w:t>м</w:t>
            </w:r>
            <w:r w:rsidRPr="00CC0921">
              <w:rPr>
                <w:rFonts w:ascii="Arial" w:hAnsi="Arial" w:cs="Arial"/>
              </w:rPr>
              <w:t>унальные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 w:rsidP="004F39C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4F39C6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4F39C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4F39C6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4F39C6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 с</w:t>
            </w:r>
            <w:r w:rsidR="003C4F0A" w:rsidRPr="00CC0921">
              <w:rPr>
                <w:rFonts w:ascii="Arial" w:hAnsi="Arial" w:cs="Arial"/>
              </w:rPr>
              <w:t>редства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 стоимости материальных </w:t>
            </w:r>
            <w:r w:rsidR="003C4F0A" w:rsidRPr="00CC0921">
              <w:rPr>
                <w:rFonts w:ascii="Arial" w:hAnsi="Arial" w:cs="Arial"/>
              </w:rPr>
              <w:t>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19767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4317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</w:t>
            </w:r>
            <w:r w:rsidR="003C4F0A" w:rsidRPr="00CC0921">
              <w:rPr>
                <w:rFonts w:ascii="Arial" w:hAnsi="Arial" w:cs="Arial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7317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25750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4F39C6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7720051180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ком</w:t>
            </w:r>
            <w:r w:rsidR="006839BD">
              <w:rPr>
                <w:rFonts w:ascii="Arial" w:hAnsi="Arial" w:cs="Arial"/>
              </w:rPr>
              <w:t>м</w:t>
            </w:r>
            <w:r w:rsidRPr="00CC0921">
              <w:rPr>
                <w:rFonts w:ascii="Arial" w:hAnsi="Arial" w:cs="Arial"/>
              </w:rPr>
              <w:t>унальные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89267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22316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22317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22317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22317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13201С1460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 xml:space="preserve">защита населения и территории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4920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4920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4F39C6" w:rsidRPr="00CC0921" w:rsidTr="004141F8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13101C1415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C6" w:rsidRPr="00CC0921" w:rsidRDefault="004141F8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C6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141F8" w:rsidP="004F39C6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141F8" w:rsidP="004F39C6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4420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141F8" w:rsidP="004F39C6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C6" w:rsidRPr="00CC0921" w:rsidRDefault="004F39C6" w:rsidP="004F39C6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9C6" w:rsidRPr="00CC0921" w:rsidRDefault="004F39C6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13101C1415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6839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</w:t>
            </w:r>
            <w:r w:rsidR="004F39C6" w:rsidRPr="00CC0921">
              <w:rPr>
                <w:rFonts w:ascii="Arial" w:hAnsi="Arial" w:cs="Arial"/>
                <w:bCs/>
              </w:rPr>
              <w:t>чение стоимости основных средств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F39C6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16080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4F39C6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 w:rsidP="004F39C6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4F39C6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F39C6" w:rsidP="004F39C6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9250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43000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11250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11250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11250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9250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05101C1434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77200С1468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 xml:space="preserve">межевание земель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7720013600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7720013600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77200S3600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77200S3600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77200П1427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77200S3430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7720013430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07301С1433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141F8" w:rsidP="004141F8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662359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25000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</w:t>
            </w:r>
            <w:r w:rsidR="003C4F0A" w:rsidRPr="00CC0921">
              <w:rPr>
                <w:rFonts w:ascii="Arial" w:hAnsi="Arial" w:cs="Arial"/>
              </w:rPr>
              <w:t>5000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</w:t>
            </w:r>
            <w:r w:rsidR="003C4F0A" w:rsidRPr="00CC0921">
              <w:rPr>
                <w:rFonts w:ascii="Arial" w:hAnsi="Arial" w:cs="Arial"/>
              </w:rPr>
              <w:t>25000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F0A" w:rsidRPr="00CC0921" w:rsidRDefault="004141F8" w:rsidP="004141F8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107359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141F8" w:rsidP="004141F8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662359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25000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10</w:t>
            </w:r>
            <w:r w:rsidR="003C4F0A" w:rsidRPr="00CC0921">
              <w:rPr>
                <w:rFonts w:ascii="Arial" w:hAnsi="Arial" w:cs="Arial"/>
                <w:bCs/>
              </w:rPr>
              <w:t>5000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4</w:t>
            </w:r>
            <w:r w:rsidR="003C4F0A" w:rsidRPr="00CC0921">
              <w:rPr>
                <w:rFonts w:ascii="Arial" w:hAnsi="Arial" w:cs="Arial"/>
                <w:bCs/>
              </w:rPr>
              <w:t>25000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107359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01101S3330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702</w:t>
            </w:r>
            <w:r w:rsidR="003C4F0A" w:rsidRPr="00CC0921">
              <w:rPr>
                <w:rFonts w:ascii="Arial" w:hAnsi="Arial" w:cs="Arial"/>
              </w:rPr>
              <w:t>742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176935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176935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176936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172936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01101S3330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больничные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</w:t>
            </w:r>
            <w:r w:rsidR="003C4F0A" w:rsidRPr="00CC0921">
              <w:rPr>
                <w:rFonts w:ascii="Arial" w:hAnsi="Arial" w:cs="Arial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</w:t>
            </w:r>
            <w:r w:rsidR="003C4F0A" w:rsidRPr="00CC0921">
              <w:rPr>
                <w:rFonts w:ascii="Arial" w:hAnsi="Arial" w:cs="Arial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01101S3330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213738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53434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53434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53435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53435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10000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  <w:r w:rsidR="004141F8" w:rsidRPr="00CC0921">
              <w:rPr>
                <w:rFonts w:ascii="Arial" w:hAnsi="Arial" w:cs="Arial"/>
              </w:rPr>
              <w:t>10000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увеличение материальных запасов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45</w:t>
            </w:r>
            <w:r w:rsidR="003C4F0A" w:rsidRPr="00CC0921">
              <w:rPr>
                <w:rFonts w:ascii="Arial" w:hAnsi="Arial" w:cs="Arial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1500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9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 w:rsidP="004141F8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  <w:r w:rsidR="004141F8" w:rsidRPr="00CC0921">
              <w:rPr>
                <w:rFonts w:ascii="Arial" w:hAnsi="Arial" w:cs="Arial"/>
              </w:rPr>
              <w:t>9500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</w:t>
            </w:r>
            <w:r w:rsidR="003C4F0A" w:rsidRPr="00CC0921">
              <w:rPr>
                <w:rFonts w:ascii="Arial" w:hAnsi="Arial" w:cs="Arial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  <w:r w:rsidR="003C4F0A" w:rsidRPr="00CC0921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стоимости основные </w:t>
            </w:r>
            <w:r w:rsidR="003C4F0A" w:rsidRPr="00CC0921">
              <w:rPr>
                <w:rFonts w:ascii="Arial" w:hAnsi="Arial" w:cs="Arial"/>
              </w:rPr>
              <w:t>средст</w:t>
            </w:r>
            <w:r>
              <w:rPr>
                <w:rFonts w:ascii="Arial" w:hAnsi="Arial" w:cs="Arial"/>
              </w:rPr>
              <w:t>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45</w:t>
            </w:r>
            <w:r w:rsidR="003C4F0A" w:rsidRPr="00CC0921">
              <w:rPr>
                <w:rFonts w:ascii="Arial" w:hAnsi="Arial" w:cs="Arial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45</w:t>
            </w:r>
            <w:r w:rsidR="003C4F0A" w:rsidRPr="00CC0921">
              <w:rPr>
                <w:rFonts w:ascii="Arial" w:hAnsi="Arial" w:cs="Arial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стоимости основные </w:t>
            </w:r>
            <w:r w:rsidR="003C4F0A" w:rsidRPr="00CC0921">
              <w:rPr>
                <w:rFonts w:ascii="Arial" w:hAnsi="Arial" w:cs="Arial"/>
              </w:rPr>
              <w:t>средст</w:t>
            </w:r>
            <w:r>
              <w:rPr>
                <w:rFonts w:ascii="Arial" w:hAnsi="Arial" w:cs="Arial"/>
              </w:rPr>
              <w:t>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стоимости основные </w:t>
            </w:r>
            <w:r w:rsidR="003C4F0A" w:rsidRPr="00CC0921">
              <w:rPr>
                <w:rFonts w:ascii="Arial" w:hAnsi="Arial" w:cs="Arial"/>
              </w:rPr>
              <w:t>средст</w:t>
            </w:r>
            <w:r>
              <w:rPr>
                <w:rFonts w:ascii="Arial" w:hAnsi="Arial" w:cs="Arial"/>
              </w:rPr>
              <w:t>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</w:t>
            </w:r>
            <w:r w:rsidR="003C4F0A" w:rsidRPr="00CC0921">
              <w:rPr>
                <w:rFonts w:ascii="Arial" w:hAnsi="Arial" w:cs="Arial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15</w:t>
            </w:r>
            <w:r w:rsidR="003C4F0A" w:rsidRPr="00CC0921">
              <w:rPr>
                <w:rFonts w:ascii="Arial" w:hAnsi="Arial" w:cs="Arial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стоимости материальных </w:t>
            </w:r>
            <w:r w:rsidR="003C4F0A" w:rsidRPr="00CC0921">
              <w:rPr>
                <w:rFonts w:ascii="Arial" w:hAnsi="Arial" w:cs="Arial"/>
              </w:rPr>
              <w:t>запа</w:t>
            </w:r>
            <w:r>
              <w:rPr>
                <w:rFonts w:ascii="Arial" w:hAnsi="Arial" w:cs="Arial"/>
              </w:rPr>
              <w:t xml:space="preserve">сов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0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19000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4750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4750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4750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39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4631,64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1325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1325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 w:rsidP="004141F8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656,64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1325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\</w:t>
            </w:r>
          </w:p>
        </w:tc>
      </w:tr>
      <w:tr w:rsidR="003C4F0A" w:rsidRPr="00CC0921" w:rsidTr="004141F8">
        <w:trPr>
          <w:trHeight w:val="48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6839BD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Уплата пеней, штрафов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  <w:r w:rsidR="004141F8" w:rsidRPr="00CC0921">
              <w:rPr>
                <w:rFonts w:ascii="Arial" w:hAnsi="Arial" w:cs="Arial"/>
              </w:rPr>
              <w:t>668,36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668,36</w:t>
            </w:r>
            <w:r w:rsidR="003C4F0A"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8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01101C1401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6839BD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0110113330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6839BD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280425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70106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70107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0110113330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6839BD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84689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21172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21172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21172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21173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01101S3320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6839BD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0110113320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 w:rsidP="006839BD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5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01101L5195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310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6839BD" w:rsidP="00683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стоимости основных </w:t>
            </w:r>
            <w:r w:rsidR="003C4F0A" w:rsidRPr="00CC0921">
              <w:rPr>
                <w:rFonts w:ascii="Arial" w:hAnsi="Arial" w:cs="Arial"/>
              </w:rPr>
              <w:t>средст</w:t>
            </w:r>
            <w:r>
              <w:rPr>
                <w:rFonts w:ascii="Arial" w:hAnsi="Arial" w:cs="Arial"/>
              </w:rPr>
              <w:t>в</w:t>
            </w:r>
            <w:r w:rsidR="003C4F0A" w:rsidRPr="00CC09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93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139</w:t>
            </w:r>
            <w:r w:rsidR="003C4F0A" w:rsidRPr="00CC0921">
              <w:rPr>
                <w:rFonts w:ascii="Arial" w:hAnsi="Arial" w:cs="Arial"/>
                <w:bCs/>
              </w:rPr>
              <w:t>7894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335222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356</w:t>
            </w:r>
            <w:r w:rsidR="003C4F0A" w:rsidRPr="00CC0921">
              <w:rPr>
                <w:rFonts w:ascii="Arial" w:hAnsi="Arial" w:cs="Arial"/>
                <w:bCs/>
              </w:rPr>
              <w:t>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335224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371</w:t>
            </w:r>
            <w:r w:rsidR="003C4F0A" w:rsidRPr="00CC0921">
              <w:rPr>
                <w:rFonts w:ascii="Arial" w:hAnsi="Arial" w:cs="Arial"/>
                <w:bCs/>
              </w:rPr>
              <w:t>226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  <w:tr w:rsidR="003C4F0A" w:rsidRPr="00CC0921" w:rsidTr="004141F8">
        <w:trPr>
          <w:trHeight w:val="48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3C4F0A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4141F8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4651533,96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4141F8" w:rsidP="004141F8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805053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8D17ED" w:rsidP="008D17ED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1601503,2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8D17ED" w:rsidP="008D17ED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1205057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3C4F0A" w:rsidRPr="00CC0921" w:rsidRDefault="008D17ED" w:rsidP="008D17ED">
            <w:pPr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1039920,76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C4F0A" w:rsidRPr="00CC0921" w:rsidTr="004141F8">
        <w:trPr>
          <w:trHeight w:val="36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  <w:bCs/>
              </w:rPr>
            </w:pPr>
            <w:r w:rsidRPr="00CC09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  <w:r w:rsidRPr="00CC092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F0A" w:rsidRPr="00CC0921" w:rsidRDefault="003C4F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4F0A" w:rsidRPr="00CC0921" w:rsidRDefault="003C4F0A" w:rsidP="001445A1">
      <w:pPr>
        <w:rPr>
          <w:rFonts w:ascii="Arial" w:hAnsi="Arial" w:cs="Arial"/>
        </w:rPr>
      </w:pPr>
    </w:p>
    <w:p w:rsidR="003C4F0A" w:rsidRPr="00CC0921" w:rsidRDefault="003C4F0A" w:rsidP="001445A1">
      <w:pPr>
        <w:rPr>
          <w:rFonts w:ascii="Arial" w:hAnsi="Arial" w:cs="Arial"/>
        </w:rPr>
      </w:pPr>
    </w:p>
    <w:p w:rsidR="003C4F0A" w:rsidRDefault="003C4F0A" w:rsidP="001445A1"/>
    <w:p w:rsidR="003C4F0A" w:rsidRDefault="003C4F0A" w:rsidP="001445A1"/>
    <w:p w:rsidR="003C4F0A" w:rsidRDefault="003C4F0A" w:rsidP="001445A1"/>
    <w:p w:rsidR="003C4F0A" w:rsidRDefault="003C4F0A" w:rsidP="001445A1"/>
    <w:p w:rsidR="003C4F0A" w:rsidRDefault="003C4F0A" w:rsidP="001445A1"/>
    <w:p w:rsidR="003C4F0A" w:rsidRDefault="003C4F0A" w:rsidP="001445A1"/>
    <w:p w:rsidR="003C4F0A" w:rsidRDefault="003C4F0A" w:rsidP="001445A1">
      <w:pPr>
        <w:autoSpaceDE w:val="0"/>
        <w:autoSpaceDN w:val="0"/>
        <w:jc w:val="right"/>
        <w:outlineLvl w:val="0"/>
      </w:pPr>
    </w:p>
    <w:sectPr w:rsidR="003C4F0A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44" w:rsidRDefault="00CE2944" w:rsidP="000B7AB7">
      <w:r>
        <w:separator/>
      </w:r>
    </w:p>
  </w:endnote>
  <w:endnote w:type="continuationSeparator" w:id="0">
    <w:p w:rsidR="00CE2944" w:rsidRDefault="00CE2944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44" w:rsidRDefault="00CE2944" w:rsidP="000B7AB7">
      <w:r>
        <w:separator/>
      </w:r>
    </w:p>
  </w:footnote>
  <w:footnote w:type="continuationSeparator" w:id="0">
    <w:p w:rsidR="00CE2944" w:rsidRDefault="00CE2944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7BB"/>
    <w:multiLevelType w:val="hybridMultilevel"/>
    <w:tmpl w:val="5FCC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 w15:restartNumberingAfterBreak="0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017FDB"/>
    <w:multiLevelType w:val="hybridMultilevel"/>
    <w:tmpl w:val="E808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1893"/>
    <w:rsid w:val="00001CED"/>
    <w:rsid w:val="00005911"/>
    <w:rsid w:val="00005C41"/>
    <w:rsid w:val="00007B57"/>
    <w:rsid w:val="00007DA1"/>
    <w:rsid w:val="000134A6"/>
    <w:rsid w:val="00013A39"/>
    <w:rsid w:val="00017A7F"/>
    <w:rsid w:val="0002266F"/>
    <w:rsid w:val="0002488A"/>
    <w:rsid w:val="00024B49"/>
    <w:rsid w:val="000251D3"/>
    <w:rsid w:val="00035340"/>
    <w:rsid w:val="000372A3"/>
    <w:rsid w:val="00040B63"/>
    <w:rsid w:val="0004121F"/>
    <w:rsid w:val="0006353B"/>
    <w:rsid w:val="00070137"/>
    <w:rsid w:val="0007751A"/>
    <w:rsid w:val="0008409D"/>
    <w:rsid w:val="0008526B"/>
    <w:rsid w:val="000912D1"/>
    <w:rsid w:val="000935ED"/>
    <w:rsid w:val="0009435E"/>
    <w:rsid w:val="000A0DE1"/>
    <w:rsid w:val="000A23D2"/>
    <w:rsid w:val="000B1A93"/>
    <w:rsid w:val="000B7AB7"/>
    <w:rsid w:val="000D01DF"/>
    <w:rsid w:val="000D584F"/>
    <w:rsid w:val="000D7E6F"/>
    <w:rsid w:val="000E2033"/>
    <w:rsid w:val="000E286F"/>
    <w:rsid w:val="000E3C5B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20F3"/>
    <w:rsid w:val="0012584C"/>
    <w:rsid w:val="00127E05"/>
    <w:rsid w:val="00130EAF"/>
    <w:rsid w:val="0013272A"/>
    <w:rsid w:val="001337F1"/>
    <w:rsid w:val="001445A1"/>
    <w:rsid w:val="001473E3"/>
    <w:rsid w:val="00150823"/>
    <w:rsid w:val="00152CDF"/>
    <w:rsid w:val="001550BB"/>
    <w:rsid w:val="00155E09"/>
    <w:rsid w:val="00165515"/>
    <w:rsid w:val="00167810"/>
    <w:rsid w:val="00167D20"/>
    <w:rsid w:val="00171EE8"/>
    <w:rsid w:val="0018042F"/>
    <w:rsid w:val="00181B34"/>
    <w:rsid w:val="00191064"/>
    <w:rsid w:val="001936CD"/>
    <w:rsid w:val="00196B05"/>
    <w:rsid w:val="001975A6"/>
    <w:rsid w:val="001A0AE6"/>
    <w:rsid w:val="001A174A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4D98"/>
    <w:rsid w:val="001D7BC1"/>
    <w:rsid w:val="001E481D"/>
    <w:rsid w:val="001E5870"/>
    <w:rsid w:val="001E5F68"/>
    <w:rsid w:val="001F266F"/>
    <w:rsid w:val="001F4B2F"/>
    <w:rsid w:val="00200A6C"/>
    <w:rsid w:val="00210228"/>
    <w:rsid w:val="0021409A"/>
    <w:rsid w:val="00215F47"/>
    <w:rsid w:val="00220AB7"/>
    <w:rsid w:val="002220A9"/>
    <w:rsid w:val="00224D0C"/>
    <w:rsid w:val="0022786C"/>
    <w:rsid w:val="002316B9"/>
    <w:rsid w:val="00233469"/>
    <w:rsid w:val="00234BED"/>
    <w:rsid w:val="00237338"/>
    <w:rsid w:val="002416A8"/>
    <w:rsid w:val="00243679"/>
    <w:rsid w:val="00244162"/>
    <w:rsid w:val="00246574"/>
    <w:rsid w:val="002546D7"/>
    <w:rsid w:val="002556E6"/>
    <w:rsid w:val="00256D94"/>
    <w:rsid w:val="00265E24"/>
    <w:rsid w:val="002668BA"/>
    <w:rsid w:val="0027472D"/>
    <w:rsid w:val="00276BB8"/>
    <w:rsid w:val="00276F88"/>
    <w:rsid w:val="002777E8"/>
    <w:rsid w:val="0028612C"/>
    <w:rsid w:val="00287B20"/>
    <w:rsid w:val="00291819"/>
    <w:rsid w:val="0029231E"/>
    <w:rsid w:val="002938C2"/>
    <w:rsid w:val="002A0DE5"/>
    <w:rsid w:val="002A1B02"/>
    <w:rsid w:val="002A2C07"/>
    <w:rsid w:val="002A79B7"/>
    <w:rsid w:val="002B104F"/>
    <w:rsid w:val="002B2976"/>
    <w:rsid w:val="002C0E8D"/>
    <w:rsid w:val="002C27E7"/>
    <w:rsid w:val="002C2ABB"/>
    <w:rsid w:val="002C63FA"/>
    <w:rsid w:val="002D13E0"/>
    <w:rsid w:val="002D40CE"/>
    <w:rsid w:val="002D6D90"/>
    <w:rsid w:val="002E2751"/>
    <w:rsid w:val="002F364D"/>
    <w:rsid w:val="002F67FE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0D58"/>
    <w:rsid w:val="0033352F"/>
    <w:rsid w:val="00335A63"/>
    <w:rsid w:val="003409F0"/>
    <w:rsid w:val="00342850"/>
    <w:rsid w:val="00347199"/>
    <w:rsid w:val="00350630"/>
    <w:rsid w:val="00362F19"/>
    <w:rsid w:val="003678C2"/>
    <w:rsid w:val="00370119"/>
    <w:rsid w:val="0037083F"/>
    <w:rsid w:val="003751BE"/>
    <w:rsid w:val="00375802"/>
    <w:rsid w:val="0039023C"/>
    <w:rsid w:val="003935A4"/>
    <w:rsid w:val="00395BB2"/>
    <w:rsid w:val="00397B76"/>
    <w:rsid w:val="003A16C8"/>
    <w:rsid w:val="003A338C"/>
    <w:rsid w:val="003B3D43"/>
    <w:rsid w:val="003B5F84"/>
    <w:rsid w:val="003C21AA"/>
    <w:rsid w:val="003C2B7A"/>
    <w:rsid w:val="003C2BA7"/>
    <w:rsid w:val="003C3C89"/>
    <w:rsid w:val="003C4282"/>
    <w:rsid w:val="003C4F0A"/>
    <w:rsid w:val="003C783C"/>
    <w:rsid w:val="003E4B9F"/>
    <w:rsid w:val="003E4F3B"/>
    <w:rsid w:val="003E52E4"/>
    <w:rsid w:val="003E7A45"/>
    <w:rsid w:val="003F4CAA"/>
    <w:rsid w:val="003F75EC"/>
    <w:rsid w:val="004023B1"/>
    <w:rsid w:val="004107C9"/>
    <w:rsid w:val="004141F8"/>
    <w:rsid w:val="0042214F"/>
    <w:rsid w:val="00424A3C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5013C"/>
    <w:rsid w:val="00463AED"/>
    <w:rsid w:val="00470AE5"/>
    <w:rsid w:val="00471D1A"/>
    <w:rsid w:val="00474B72"/>
    <w:rsid w:val="00477FA5"/>
    <w:rsid w:val="00481962"/>
    <w:rsid w:val="00481BB5"/>
    <w:rsid w:val="004845E5"/>
    <w:rsid w:val="00484F7D"/>
    <w:rsid w:val="004872FA"/>
    <w:rsid w:val="0049281A"/>
    <w:rsid w:val="00492CA5"/>
    <w:rsid w:val="004960FF"/>
    <w:rsid w:val="004A09F0"/>
    <w:rsid w:val="004A10AD"/>
    <w:rsid w:val="004A566E"/>
    <w:rsid w:val="004A5A15"/>
    <w:rsid w:val="004B0CEE"/>
    <w:rsid w:val="004B413E"/>
    <w:rsid w:val="004C1C9E"/>
    <w:rsid w:val="004C28D6"/>
    <w:rsid w:val="004C347F"/>
    <w:rsid w:val="004C3CC1"/>
    <w:rsid w:val="004C4BF3"/>
    <w:rsid w:val="004C714B"/>
    <w:rsid w:val="004D0E31"/>
    <w:rsid w:val="004D76D7"/>
    <w:rsid w:val="004D7895"/>
    <w:rsid w:val="004E2426"/>
    <w:rsid w:val="004F2DE4"/>
    <w:rsid w:val="004F39C6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761EF"/>
    <w:rsid w:val="00580BC0"/>
    <w:rsid w:val="00582BDB"/>
    <w:rsid w:val="00583B9B"/>
    <w:rsid w:val="00585B4B"/>
    <w:rsid w:val="00586300"/>
    <w:rsid w:val="005928DD"/>
    <w:rsid w:val="00593F5C"/>
    <w:rsid w:val="00595045"/>
    <w:rsid w:val="005A4E9B"/>
    <w:rsid w:val="005A531D"/>
    <w:rsid w:val="005B09A0"/>
    <w:rsid w:val="005B14FF"/>
    <w:rsid w:val="005B1A75"/>
    <w:rsid w:val="005B63DA"/>
    <w:rsid w:val="005B6F55"/>
    <w:rsid w:val="005C23D7"/>
    <w:rsid w:val="005C6E83"/>
    <w:rsid w:val="005C6F36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551"/>
    <w:rsid w:val="00627CD3"/>
    <w:rsid w:val="00630451"/>
    <w:rsid w:val="00632B19"/>
    <w:rsid w:val="00633987"/>
    <w:rsid w:val="006348BB"/>
    <w:rsid w:val="00636677"/>
    <w:rsid w:val="00640BD1"/>
    <w:rsid w:val="00640CF9"/>
    <w:rsid w:val="0064315F"/>
    <w:rsid w:val="00647192"/>
    <w:rsid w:val="006473DE"/>
    <w:rsid w:val="006505BA"/>
    <w:rsid w:val="006517B2"/>
    <w:rsid w:val="00654ECA"/>
    <w:rsid w:val="00665FE6"/>
    <w:rsid w:val="00672CE5"/>
    <w:rsid w:val="00673FB1"/>
    <w:rsid w:val="00675273"/>
    <w:rsid w:val="006760AD"/>
    <w:rsid w:val="00681192"/>
    <w:rsid w:val="006820C3"/>
    <w:rsid w:val="006839BD"/>
    <w:rsid w:val="00693235"/>
    <w:rsid w:val="006A6A6C"/>
    <w:rsid w:val="006A6C24"/>
    <w:rsid w:val="006B7532"/>
    <w:rsid w:val="006D5F84"/>
    <w:rsid w:val="006D71AF"/>
    <w:rsid w:val="006D7F25"/>
    <w:rsid w:val="006E0957"/>
    <w:rsid w:val="006E0B88"/>
    <w:rsid w:val="006E47E7"/>
    <w:rsid w:val="006E71A9"/>
    <w:rsid w:val="006E785F"/>
    <w:rsid w:val="006F16FA"/>
    <w:rsid w:val="007005AF"/>
    <w:rsid w:val="00701E19"/>
    <w:rsid w:val="00710E1E"/>
    <w:rsid w:val="00713300"/>
    <w:rsid w:val="00715C49"/>
    <w:rsid w:val="0072261B"/>
    <w:rsid w:val="00722D9D"/>
    <w:rsid w:val="00733044"/>
    <w:rsid w:val="0074092F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97A7E"/>
    <w:rsid w:val="007A166D"/>
    <w:rsid w:val="007A33DD"/>
    <w:rsid w:val="007A5AA1"/>
    <w:rsid w:val="007B3B5D"/>
    <w:rsid w:val="007B428B"/>
    <w:rsid w:val="007C209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7F5E87"/>
    <w:rsid w:val="008032FB"/>
    <w:rsid w:val="00805AD0"/>
    <w:rsid w:val="0080669A"/>
    <w:rsid w:val="00806CFC"/>
    <w:rsid w:val="00807A64"/>
    <w:rsid w:val="00812387"/>
    <w:rsid w:val="00812D1A"/>
    <w:rsid w:val="0081499C"/>
    <w:rsid w:val="00815746"/>
    <w:rsid w:val="00815857"/>
    <w:rsid w:val="00815C31"/>
    <w:rsid w:val="00817965"/>
    <w:rsid w:val="008228E8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074A"/>
    <w:rsid w:val="008B192C"/>
    <w:rsid w:val="008B7FFD"/>
    <w:rsid w:val="008C1551"/>
    <w:rsid w:val="008C1EE1"/>
    <w:rsid w:val="008D17ED"/>
    <w:rsid w:val="008D7F0A"/>
    <w:rsid w:val="008E1A37"/>
    <w:rsid w:val="008E7607"/>
    <w:rsid w:val="008F1319"/>
    <w:rsid w:val="008F60E4"/>
    <w:rsid w:val="00902F3D"/>
    <w:rsid w:val="00904C6D"/>
    <w:rsid w:val="00913430"/>
    <w:rsid w:val="00913DF3"/>
    <w:rsid w:val="00915848"/>
    <w:rsid w:val="009216EC"/>
    <w:rsid w:val="00923112"/>
    <w:rsid w:val="00925CF6"/>
    <w:rsid w:val="00930218"/>
    <w:rsid w:val="00934D68"/>
    <w:rsid w:val="00942129"/>
    <w:rsid w:val="00943D46"/>
    <w:rsid w:val="0095458B"/>
    <w:rsid w:val="009567C4"/>
    <w:rsid w:val="00964B4D"/>
    <w:rsid w:val="009656A6"/>
    <w:rsid w:val="00965A0D"/>
    <w:rsid w:val="00970535"/>
    <w:rsid w:val="00971618"/>
    <w:rsid w:val="00972720"/>
    <w:rsid w:val="00972BA2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6E1D"/>
    <w:rsid w:val="009A73FE"/>
    <w:rsid w:val="009A7D10"/>
    <w:rsid w:val="009B0FA4"/>
    <w:rsid w:val="009B23D0"/>
    <w:rsid w:val="009B3349"/>
    <w:rsid w:val="009B7BE5"/>
    <w:rsid w:val="009C37E6"/>
    <w:rsid w:val="009C3D3F"/>
    <w:rsid w:val="009C5F98"/>
    <w:rsid w:val="009C6099"/>
    <w:rsid w:val="009C654D"/>
    <w:rsid w:val="009D3181"/>
    <w:rsid w:val="009D40E2"/>
    <w:rsid w:val="009D7010"/>
    <w:rsid w:val="009E2160"/>
    <w:rsid w:val="009E5823"/>
    <w:rsid w:val="009E6226"/>
    <w:rsid w:val="009E64D2"/>
    <w:rsid w:val="009F0F3B"/>
    <w:rsid w:val="009F20C4"/>
    <w:rsid w:val="009F3CB6"/>
    <w:rsid w:val="009F413C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1CF7"/>
    <w:rsid w:val="00A5534E"/>
    <w:rsid w:val="00A570E2"/>
    <w:rsid w:val="00A57BC3"/>
    <w:rsid w:val="00A6373A"/>
    <w:rsid w:val="00A65662"/>
    <w:rsid w:val="00A677EF"/>
    <w:rsid w:val="00A708DE"/>
    <w:rsid w:val="00A75B66"/>
    <w:rsid w:val="00A811ED"/>
    <w:rsid w:val="00A82DAE"/>
    <w:rsid w:val="00A832E1"/>
    <w:rsid w:val="00A85EAA"/>
    <w:rsid w:val="00A86747"/>
    <w:rsid w:val="00AA056B"/>
    <w:rsid w:val="00AA3764"/>
    <w:rsid w:val="00AB7D9F"/>
    <w:rsid w:val="00AC463A"/>
    <w:rsid w:val="00AC4EA1"/>
    <w:rsid w:val="00AC6E70"/>
    <w:rsid w:val="00AD50D7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2805"/>
    <w:rsid w:val="00B1320C"/>
    <w:rsid w:val="00B16266"/>
    <w:rsid w:val="00B24DFC"/>
    <w:rsid w:val="00B25DB2"/>
    <w:rsid w:val="00B30F4D"/>
    <w:rsid w:val="00B34C90"/>
    <w:rsid w:val="00B35E34"/>
    <w:rsid w:val="00B370BF"/>
    <w:rsid w:val="00B40E11"/>
    <w:rsid w:val="00B42A52"/>
    <w:rsid w:val="00B43D51"/>
    <w:rsid w:val="00B44B9D"/>
    <w:rsid w:val="00B44ED6"/>
    <w:rsid w:val="00B526A2"/>
    <w:rsid w:val="00B62119"/>
    <w:rsid w:val="00B6437D"/>
    <w:rsid w:val="00B65550"/>
    <w:rsid w:val="00B71419"/>
    <w:rsid w:val="00B7220D"/>
    <w:rsid w:val="00B76D3B"/>
    <w:rsid w:val="00B81074"/>
    <w:rsid w:val="00B8394A"/>
    <w:rsid w:val="00B86610"/>
    <w:rsid w:val="00B876A7"/>
    <w:rsid w:val="00B90892"/>
    <w:rsid w:val="00B91B2A"/>
    <w:rsid w:val="00B91D31"/>
    <w:rsid w:val="00B95FC2"/>
    <w:rsid w:val="00B9603B"/>
    <w:rsid w:val="00B96E01"/>
    <w:rsid w:val="00BA04F3"/>
    <w:rsid w:val="00BA0CBB"/>
    <w:rsid w:val="00BA2B1D"/>
    <w:rsid w:val="00BA3F54"/>
    <w:rsid w:val="00BA61B7"/>
    <w:rsid w:val="00BB625C"/>
    <w:rsid w:val="00BB6DBE"/>
    <w:rsid w:val="00BB6F77"/>
    <w:rsid w:val="00BC0CED"/>
    <w:rsid w:val="00BC0E85"/>
    <w:rsid w:val="00BC2F62"/>
    <w:rsid w:val="00BD0410"/>
    <w:rsid w:val="00BD0C9C"/>
    <w:rsid w:val="00BD2669"/>
    <w:rsid w:val="00BD57DE"/>
    <w:rsid w:val="00BF7071"/>
    <w:rsid w:val="00C0193B"/>
    <w:rsid w:val="00C051A5"/>
    <w:rsid w:val="00C10101"/>
    <w:rsid w:val="00C12188"/>
    <w:rsid w:val="00C13F95"/>
    <w:rsid w:val="00C17295"/>
    <w:rsid w:val="00C21276"/>
    <w:rsid w:val="00C25844"/>
    <w:rsid w:val="00C27D2D"/>
    <w:rsid w:val="00C3199B"/>
    <w:rsid w:val="00C32E90"/>
    <w:rsid w:val="00C40118"/>
    <w:rsid w:val="00C406C6"/>
    <w:rsid w:val="00C429A6"/>
    <w:rsid w:val="00C43903"/>
    <w:rsid w:val="00C44448"/>
    <w:rsid w:val="00C515B7"/>
    <w:rsid w:val="00C51662"/>
    <w:rsid w:val="00C516DA"/>
    <w:rsid w:val="00C52B7D"/>
    <w:rsid w:val="00C54233"/>
    <w:rsid w:val="00C5530E"/>
    <w:rsid w:val="00C6728D"/>
    <w:rsid w:val="00C71E23"/>
    <w:rsid w:val="00C84283"/>
    <w:rsid w:val="00C9285E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B5499"/>
    <w:rsid w:val="00CC0921"/>
    <w:rsid w:val="00CC1A71"/>
    <w:rsid w:val="00CC1ED2"/>
    <w:rsid w:val="00CC2E86"/>
    <w:rsid w:val="00CC3A48"/>
    <w:rsid w:val="00CC4AF9"/>
    <w:rsid w:val="00CD3984"/>
    <w:rsid w:val="00CD534D"/>
    <w:rsid w:val="00CD624D"/>
    <w:rsid w:val="00CE2944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1B74"/>
    <w:rsid w:val="00D1348A"/>
    <w:rsid w:val="00D13C7E"/>
    <w:rsid w:val="00D16245"/>
    <w:rsid w:val="00D22A98"/>
    <w:rsid w:val="00D245CF"/>
    <w:rsid w:val="00D307B6"/>
    <w:rsid w:val="00D34324"/>
    <w:rsid w:val="00D34685"/>
    <w:rsid w:val="00D36432"/>
    <w:rsid w:val="00D4135B"/>
    <w:rsid w:val="00D424BE"/>
    <w:rsid w:val="00D51E3C"/>
    <w:rsid w:val="00D53DCD"/>
    <w:rsid w:val="00D54735"/>
    <w:rsid w:val="00D574A4"/>
    <w:rsid w:val="00D57508"/>
    <w:rsid w:val="00D60C99"/>
    <w:rsid w:val="00D63E7F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1388"/>
    <w:rsid w:val="00DE59D7"/>
    <w:rsid w:val="00DF7368"/>
    <w:rsid w:val="00E03B91"/>
    <w:rsid w:val="00E04FC2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340C0"/>
    <w:rsid w:val="00E34752"/>
    <w:rsid w:val="00E40935"/>
    <w:rsid w:val="00E43E47"/>
    <w:rsid w:val="00E46B1C"/>
    <w:rsid w:val="00E50421"/>
    <w:rsid w:val="00E52ED6"/>
    <w:rsid w:val="00E57999"/>
    <w:rsid w:val="00E57A46"/>
    <w:rsid w:val="00E86253"/>
    <w:rsid w:val="00E87627"/>
    <w:rsid w:val="00E93CA0"/>
    <w:rsid w:val="00EA218C"/>
    <w:rsid w:val="00EA2DAE"/>
    <w:rsid w:val="00EA2F7C"/>
    <w:rsid w:val="00EA4425"/>
    <w:rsid w:val="00EA620E"/>
    <w:rsid w:val="00EA79B3"/>
    <w:rsid w:val="00EB3C6E"/>
    <w:rsid w:val="00EB6BEC"/>
    <w:rsid w:val="00EB6CC1"/>
    <w:rsid w:val="00EC0B53"/>
    <w:rsid w:val="00EC2076"/>
    <w:rsid w:val="00EC49B8"/>
    <w:rsid w:val="00EC4BF6"/>
    <w:rsid w:val="00ED5FB1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17C"/>
    <w:rsid w:val="00F145BA"/>
    <w:rsid w:val="00F1680A"/>
    <w:rsid w:val="00F1755B"/>
    <w:rsid w:val="00F17FD1"/>
    <w:rsid w:val="00F24A33"/>
    <w:rsid w:val="00F25B3C"/>
    <w:rsid w:val="00F3019E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0C0F"/>
    <w:rsid w:val="00F83B07"/>
    <w:rsid w:val="00F8700F"/>
    <w:rsid w:val="00F94E79"/>
    <w:rsid w:val="00F96517"/>
    <w:rsid w:val="00FA0310"/>
    <w:rsid w:val="00FA7245"/>
    <w:rsid w:val="00FB1FD7"/>
    <w:rsid w:val="00FB754E"/>
    <w:rsid w:val="00FC2FC3"/>
    <w:rsid w:val="00FC50AE"/>
    <w:rsid w:val="00FD030E"/>
    <w:rsid w:val="00FD1718"/>
    <w:rsid w:val="00FD6B91"/>
    <w:rsid w:val="00FE119F"/>
    <w:rsid w:val="00FE16DF"/>
    <w:rsid w:val="00FE2DA1"/>
    <w:rsid w:val="00FE4B3D"/>
    <w:rsid w:val="00FE5532"/>
    <w:rsid w:val="00FE7AB0"/>
    <w:rsid w:val="00FF1EF4"/>
    <w:rsid w:val="00FF6D5D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47962-69AD-449F-B7D3-D5873DF3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  <w:style w:type="character" w:styleId="af8">
    <w:name w:val="Hyperlink"/>
    <w:uiPriority w:val="99"/>
    <w:rsid w:val="00CC3A48"/>
    <w:rPr>
      <w:color w:val="0000FF"/>
      <w:u w:val="single"/>
    </w:rPr>
  </w:style>
  <w:style w:type="character" w:styleId="af9">
    <w:name w:val="FollowedHyperlink"/>
    <w:uiPriority w:val="99"/>
    <w:rsid w:val="00CC3A48"/>
    <w:rPr>
      <w:color w:val="800080"/>
      <w:u w:val="single"/>
    </w:rPr>
  </w:style>
  <w:style w:type="paragraph" w:customStyle="1" w:styleId="xl65">
    <w:name w:val="xl65"/>
    <w:basedOn w:val="a0"/>
    <w:uiPriority w:val="99"/>
    <w:rsid w:val="00CC3A4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uiPriority w:val="99"/>
    <w:rsid w:val="00CC3A4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CC3A4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CC3A4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0"/>
    <w:uiPriority w:val="99"/>
    <w:rsid w:val="00CC3A48"/>
    <w:pPr>
      <w:shd w:val="clear" w:color="auto" w:fill="C0C0C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0"/>
    <w:uiPriority w:val="99"/>
    <w:rsid w:val="00CC3A48"/>
    <w:pP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uiPriority w:val="99"/>
    <w:rsid w:val="00CC3A48"/>
    <w:pP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uiPriority w:val="99"/>
    <w:rsid w:val="00CC3A48"/>
    <w:pP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uiPriority w:val="99"/>
    <w:rsid w:val="00CC3A48"/>
    <w:pP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0"/>
    <w:uiPriority w:val="99"/>
    <w:rsid w:val="00CC3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uiPriority w:val="99"/>
    <w:rsid w:val="00CC3A4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0"/>
    <w:uiPriority w:val="99"/>
    <w:rsid w:val="00CC3A4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0"/>
    <w:uiPriority w:val="99"/>
    <w:rsid w:val="00CC3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0"/>
    <w:uiPriority w:val="99"/>
    <w:rsid w:val="00CC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User</cp:lastModifiedBy>
  <cp:revision>134</cp:revision>
  <cp:lastPrinted>2020-08-28T10:01:00Z</cp:lastPrinted>
  <dcterms:created xsi:type="dcterms:W3CDTF">2016-02-04T12:05:00Z</dcterms:created>
  <dcterms:modified xsi:type="dcterms:W3CDTF">2021-10-29T07:06:00Z</dcterms:modified>
</cp:coreProperties>
</file>